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B96" w:rsidRPr="0062709D" w:rsidRDefault="00EB6B96" w:rsidP="00EB6B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7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TRƯỜNG MẦM NON HÒA PHÚ </w:t>
      </w:r>
    </w:p>
    <w:p w:rsidR="00EB6B96" w:rsidRPr="0062709D" w:rsidRDefault="00EB6B96" w:rsidP="00EB6B9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7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TỔ KHỐI MẦM - NHÀ TRẺ</w:t>
      </w:r>
    </w:p>
    <w:p w:rsidR="00EB6B96" w:rsidRPr="0062709D" w:rsidRDefault="00EB6B96" w:rsidP="00EB6B9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F6E90" w:rsidRPr="0062709D" w:rsidRDefault="00FF6E90" w:rsidP="00FF6E90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27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Mục tiêu cần đạt chủ đề: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Mẹ và những người thân yêu của bé</w:t>
      </w:r>
    </w:p>
    <w:p w:rsidR="00FF6E90" w:rsidRPr="0062709D" w:rsidRDefault="00FF6E90" w:rsidP="00FF6E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09D">
        <w:rPr>
          <w:rFonts w:ascii="Times New Roman" w:eastAsia="Times New Roman" w:hAnsi="Times New Roman" w:cs="Times New Roman"/>
          <w:b/>
          <w:sz w:val="28"/>
          <w:szCs w:val="28"/>
        </w:rPr>
        <w:t xml:space="preserve">Thời gian thực hiện: 4 tuần (từ ngày </w:t>
      </w:r>
      <w:r w:rsidRPr="0062709D">
        <w:rPr>
          <w:rFonts w:ascii="Times New Roman" w:hAnsi="Times New Roman" w:cs="Times New Roman"/>
          <w:b/>
          <w:bCs/>
          <w:sz w:val="28"/>
          <w:szCs w:val="28"/>
        </w:rPr>
        <w:t>10/02/2025 – 7/03/2025</w:t>
      </w:r>
      <w:r w:rsidRPr="0062709D">
        <w:rPr>
          <w:rFonts w:ascii="Times New Roman" w:hAnsi="Times New Roman" w:cs="Times New Roman"/>
          <w:b/>
          <w:sz w:val="28"/>
          <w:szCs w:val="28"/>
        </w:rPr>
        <w:t>)</w:t>
      </w:r>
    </w:p>
    <w:p w:rsidR="00FF6E90" w:rsidRPr="0062709D" w:rsidRDefault="00FF6E90" w:rsidP="00FF6E90">
      <w:pPr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Tuần 1: </w:t>
      </w: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BA, MẸ CỦA BÉ (</w:t>
      </w:r>
      <w:r w:rsidRPr="0062709D">
        <w:rPr>
          <w:rFonts w:ascii="Times New Roman" w:eastAsia="Times New Roman" w:hAnsi="Times New Roman" w:cs="Times New Roman"/>
          <w:b/>
          <w:sz w:val="28"/>
          <w:szCs w:val="28"/>
        </w:rPr>
        <w:t xml:space="preserve">từ </w:t>
      </w:r>
      <w:proofErr w:type="gramStart"/>
      <w:r w:rsidRPr="0062709D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Pr="0062709D">
        <w:rPr>
          <w:rFonts w:ascii="Times New Roman" w:hAnsi="Times New Roman" w:cs="Times New Roman"/>
          <w:b/>
          <w:sz w:val="28"/>
          <w:szCs w:val="28"/>
        </w:rPr>
        <w:t>10/02/2025-14/02/2025)</w:t>
      </w:r>
    </w:p>
    <w:p w:rsidR="00FF6E90" w:rsidRPr="0062709D" w:rsidRDefault="00FF6E90" w:rsidP="00FF6E90">
      <w:pPr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2709D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Tuần 2: </w:t>
      </w: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ANH, CHỊ, EM CỦA BÉ (</w:t>
      </w:r>
      <w:r w:rsidRPr="0062709D">
        <w:rPr>
          <w:rFonts w:ascii="Times New Roman" w:eastAsia="Times New Roman" w:hAnsi="Times New Roman" w:cs="Times New Roman"/>
          <w:b/>
          <w:sz w:val="28"/>
          <w:szCs w:val="28"/>
        </w:rPr>
        <w:t xml:space="preserve">từ </w:t>
      </w:r>
      <w:proofErr w:type="gramStart"/>
      <w:r w:rsidRPr="0062709D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Pr="0062709D">
        <w:rPr>
          <w:rFonts w:ascii="Times New Roman" w:hAnsi="Times New Roman" w:cs="Times New Roman"/>
          <w:b/>
          <w:sz w:val="28"/>
          <w:szCs w:val="28"/>
        </w:rPr>
        <w:t>17/02/2025-21/2/2025)</w:t>
      </w:r>
    </w:p>
    <w:p w:rsidR="00FF6E90" w:rsidRPr="0062709D" w:rsidRDefault="00FF6E90" w:rsidP="00FF6E90">
      <w:pPr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Tuần 3:</w:t>
      </w:r>
      <w:r w:rsidRPr="0062709D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ÔNG BÀ CỦA BÉ (</w:t>
      </w:r>
      <w:r w:rsidRPr="0062709D">
        <w:rPr>
          <w:rFonts w:ascii="Times New Roman" w:eastAsia="Times New Roman" w:hAnsi="Times New Roman" w:cs="Times New Roman"/>
          <w:b/>
          <w:sz w:val="28"/>
          <w:szCs w:val="28"/>
        </w:rPr>
        <w:t xml:space="preserve">từ </w:t>
      </w:r>
      <w:proofErr w:type="gramStart"/>
      <w:r w:rsidRPr="0062709D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Pr="0062709D">
        <w:rPr>
          <w:rFonts w:ascii="Times New Roman" w:hAnsi="Times New Roman" w:cs="Times New Roman"/>
          <w:b/>
          <w:sz w:val="28"/>
          <w:szCs w:val="28"/>
        </w:rPr>
        <w:t>24/2</w:t>
      </w:r>
      <w:r w:rsidRPr="0062709D">
        <w:rPr>
          <w:rFonts w:ascii="Times New Roman" w:hAnsi="Times New Roman" w:cs="Times New Roman"/>
          <w:b/>
          <w:sz w:val="28"/>
          <w:szCs w:val="28"/>
          <w:lang w:val="en-GB"/>
        </w:rPr>
        <w:t>/2025</w:t>
      </w:r>
      <w:r w:rsidRPr="0062709D">
        <w:rPr>
          <w:rFonts w:ascii="Times New Roman" w:hAnsi="Times New Roman" w:cs="Times New Roman"/>
          <w:b/>
          <w:sz w:val="28"/>
          <w:szCs w:val="28"/>
        </w:rPr>
        <w:t>- 28/02/2025)</w:t>
      </w:r>
    </w:p>
    <w:p w:rsidR="00FF6E90" w:rsidRPr="0062709D" w:rsidRDefault="00FF6E90" w:rsidP="00FF6E90">
      <w:pPr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Tuần 4:</w:t>
      </w: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NGƯỜI THÂN QUANH BÉ (T</w:t>
      </w: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ừ </w:t>
      </w: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ngày: </w:t>
      </w:r>
      <w:r w:rsidRPr="0062709D">
        <w:rPr>
          <w:rFonts w:ascii="Times New Roman" w:eastAsia="Times New Roman" w:hAnsi="Times New Roman" w:cs="Times New Roman"/>
          <w:b/>
          <w:sz w:val="28"/>
          <w:szCs w:val="28"/>
        </w:rPr>
        <w:t>03/</w:t>
      </w:r>
      <w:r w:rsidRPr="0062709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3</w:t>
      </w:r>
      <w:r w:rsidRPr="0062709D">
        <w:rPr>
          <w:rFonts w:ascii="Times New Roman" w:eastAsia="Times New Roman" w:hAnsi="Times New Roman" w:cs="Times New Roman"/>
          <w:b/>
          <w:sz w:val="28"/>
          <w:szCs w:val="28"/>
          <w:lang w:val="en-GB"/>
        </w:rPr>
        <w:t>/2025</w:t>
      </w:r>
      <w:r w:rsidRPr="0062709D">
        <w:rPr>
          <w:rFonts w:ascii="Times New Roman" w:eastAsia="Times New Roman" w:hAnsi="Times New Roman" w:cs="Times New Roman"/>
          <w:b/>
          <w:sz w:val="28"/>
          <w:szCs w:val="28"/>
        </w:rPr>
        <w:t xml:space="preserve"> –7/</w:t>
      </w:r>
      <w:r w:rsidRPr="0062709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3</w:t>
      </w:r>
      <w:r w:rsidRPr="0062709D">
        <w:rPr>
          <w:rFonts w:ascii="Times New Roman" w:eastAsia="Times New Roman" w:hAnsi="Times New Roman" w:cs="Times New Roman"/>
          <w:b/>
          <w:sz w:val="28"/>
          <w:szCs w:val="28"/>
        </w:rPr>
        <w:t>/2025)</w:t>
      </w:r>
    </w:p>
    <w:p w:rsidR="00FF6E90" w:rsidRPr="0062709D" w:rsidRDefault="00FF6E90" w:rsidP="00FF6E90">
      <w:pPr>
        <w:spacing w:after="0" w:line="240" w:lineRule="auto"/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</w:pPr>
    </w:p>
    <w:p w:rsidR="00FF6E90" w:rsidRPr="0062709D" w:rsidRDefault="00FF6E90" w:rsidP="00FF6E90">
      <w:pPr>
        <w:widowControl w:val="0"/>
        <w:numPr>
          <w:ilvl w:val="0"/>
          <w:numId w:val="7"/>
        </w:numPr>
        <w:tabs>
          <w:tab w:val="left" w:pos="180"/>
        </w:tabs>
        <w:spacing w:after="0" w:line="240" w:lineRule="auto"/>
        <w:ind w:left="0" w:firstLine="0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</w:pP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  <w:u w:val="single"/>
        </w:rPr>
        <w:t>MỤC TIÊU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:</w:t>
      </w:r>
    </w:p>
    <w:p w:rsidR="00FF6E90" w:rsidRPr="0062709D" w:rsidRDefault="00FF6E90" w:rsidP="00FF6E90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</w:pPr>
      <w:r w:rsidRPr="0062709D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1. </w:t>
      </w:r>
      <w:r w:rsidRPr="0062709D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  <w:t>PHÁT TRIỂN THỂ CHẤT</w:t>
      </w:r>
      <w:r w:rsidRPr="0062709D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:</w:t>
      </w:r>
    </w:p>
    <w:p w:rsidR="00E14DBE" w:rsidRPr="0062709D" w:rsidRDefault="00FF6E90" w:rsidP="00E14D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2709D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-</w:t>
      </w:r>
      <w:r w:rsidRPr="0062709D">
        <w:rPr>
          <w:rFonts w:ascii="Times New Roman" w:eastAsia="Times New Roman" w:hAnsi="Times New Roman" w:cs="Times New Roman"/>
          <w:kern w:val="2"/>
          <w:sz w:val="28"/>
          <w:szCs w:val="28"/>
          <w:lang w:val="vi-VN" w:eastAsia="zh-CN"/>
        </w:rPr>
        <w:t xml:space="preserve"> </w:t>
      </w:r>
      <w:r w:rsidR="00E14DBE" w:rsidRPr="0062709D">
        <w:rPr>
          <w:rFonts w:ascii="Times New Roman" w:eastAsia="Calibri" w:hAnsi="Times New Roman" w:cs="Times New Roman"/>
          <w:sz w:val="28"/>
          <w:szCs w:val="28"/>
        </w:rPr>
        <w:t>Biết tung</w:t>
      </w:r>
      <w:proofErr w:type="gramEnd"/>
      <w:r w:rsidR="00E14DBE" w:rsidRPr="0062709D">
        <w:rPr>
          <w:rFonts w:ascii="Times New Roman" w:eastAsia="Calibri" w:hAnsi="Times New Roman" w:cs="Times New Roman"/>
          <w:sz w:val="28"/>
          <w:szCs w:val="28"/>
        </w:rPr>
        <w:t xml:space="preserve">, ném, bắt cùng cô. Phát triển sự phối hợp của mắt và </w:t>
      </w:r>
      <w:proofErr w:type="gramStart"/>
      <w:r w:rsidR="00E14DBE" w:rsidRPr="0062709D">
        <w:rPr>
          <w:rFonts w:ascii="Times New Roman" w:eastAsia="Calibri" w:hAnsi="Times New Roman" w:cs="Times New Roman"/>
          <w:sz w:val="28"/>
          <w:szCs w:val="28"/>
        </w:rPr>
        <w:t>tay</w:t>
      </w:r>
      <w:proofErr w:type="gramEnd"/>
      <w:r w:rsidR="00E14DBE" w:rsidRPr="006270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="00E14DBE"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7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)</w:t>
      </w:r>
    </w:p>
    <w:p w:rsidR="00FF6E90" w:rsidRPr="0062709D" w:rsidRDefault="00FF6E90" w:rsidP="00E14DB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709D">
        <w:rPr>
          <w:rFonts w:ascii="Times New Roman" w:eastAsia="SimSun" w:hAnsi="Times New Roman" w:cs="Times New Roman"/>
          <w:bCs/>
          <w:kern w:val="2"/>
          <w:sz w:val="28"/>
          <w:szCs w:val="28"/>
        </w:rPr>
        <w:t xml:space="preserve">- </w:t>
      </w:r>
      <w:r w:rsidRPr="0062709D">
        <w:rPr>
          <w:rFonts w:ascii="Times New Roman" w:eastAsia="Times New Roman" w:hAnsi="Times New Roman" w:cs="Times New Roman"/>
          <w:sz w:val="28"/>
          <w:szCs w:val="28"/>
        </w:rPr>
        <w:t xml:space="preserve">Tập luyện nề nếp thói quen tốt trong sinh hoạt: </w:t>
      </w:r>
      <w:proofErr w:type="gramStart"/>
      <w:r w:rsidRPr="0062709D">
        <w:rPr>
          <w:rFonts w:ascii="Times New Roman" w:eastAsia="Times New Roman" w:hAnsi="Times New Roman" w:cs="Times New Roman"/>
          <w:sz w:val="28"/>
          <w:szCs w:val="28"/>
        </w:rPr>
        <w:t>ăn</w:t>
      </w:r>
      <w:proofErr w:type="gramEnd"/>
      <w:r w:rsidRPr="0062709D">
        <w:rPr>
          <w:rFonts w:ascii="Times New Roman" w:eastAsia="Times New Roman" w:hAnsi="Times New Roman" w:cs="Times New Roman"/>
          <w:sz w:val="28"/>
          <w:szCs w:val="28"/>
        </w:rPr>
        <w:t xml:space="preserve"> chín, uống chín; rửa tay trước khi ăn; lau mặt, lau miệng, uống nước sau khi ăn, vứt rác đúng nơi quy định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(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12)</w:t>
      </w:r>
    </w:p>
    <w:p w:rsidR="00FF6E90" w:rsidRPr="0062709D" w:rsidRDefault="00FF6E90" w:rsidP="00E14DB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709D">
        <w:rPr>
          <w:rFonts w:ascii="Times New Roman" w:eastAsia="Times New Roman" w:hAnsi="Times New Roman" w:cs="Times New Roman"/>
          <w:sz w:val="28"/>
          <w:szCs w:val="28"/>
        </w:rPr>
        <w:t xml:space="preserve">- Làm quen với một số việc tự phục vụ, giữ gìn sức khỏe 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13)</w:t>
      </w:r>
    </w:p>
    <w:p w:rsidR="00FF6E90" w:rsidRPr="0062709D" w:rsidRDefault="00FF6E90" w:rsidP="00E14DB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</w:pP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2. </w:t>
      </w:r>
      <w:r w:rsidRPr="0062709D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  <w:t>PHÁT TRIỂN NHẬN THỨC</w:t>
      </w:r>
      <w:r w:rsidRPr="0062709D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:</w:t>
      </w:r>
    </w:p>
    <w:p w:rsidR="00E14DBE" w:rsidRPr="0062709D" w:rsidRDefault="00FF6E90" w:rsidP="00E14DBE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SimSun" w:hAnsi="Times New Roman" w:cs="Times New Roman"/>
          <w:bCs/>
          <w:kern w:val="2"/>
          <w:sz w:val="28"/>
          <w:szCs w:val="28"/>
        </w:rPr>
      </w:pPr>
      <w:r w:rsidRPr="0062709D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- </w:t>
      </w:r>
      <w:r w:rsidR="00E14DBE" w:rsidRPr="0062709D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Trẻ biết </w:t>
      </w:r>
      <w:r w:rsidR="00E14DBE" w:rsidRPr="0062709D">
        <w:rPr>
          <w:rFonts w:ascii="Times New Roman" w:eastAsia="Calibri" w:hAnsi="Times New Roman" w:cs="Times New Roman"/>
          <w:sz w:val="28"/>
          <w:szCs w:val="28"/>
        </w:rPr>
        <w:t xml:space="preserve">về </w:t>
      </w:r>
      <w:r w:rsidR="00E14DBE" w:rsidRPr="0062709D">
        <w:rPr>
          <w:rFonts w:ascii="Times New Roman" w:eastAsia="Calibri" w:hAnsi="Times New Roman" w:cs="Times New Roman"/>
          <w:sz w:val="28"/>
          <w:szCs w:val="28"/>
          <w:lang w:val="vi-VN"/>
        </w:rPr>
        <w:t>những người thân yêu trong gia đình</w:t>
      </w:r>
      <w:r w:rsidR="00E14DBE" w:rsidRPr="0062709D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(</w:t>
      </w:r>
      <w:r w:rsidR="00E14DBE"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="00E14DBE"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16)</w:t>
      </w:r>
    </w:p>
    <w:p w:rsidR="00FF6E90" w:rsidRPr="0062709D" w:rsidRDefault="00FF6E90" w:rsidP="00E14DB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</w:pPr>
      <w:r w:rsidRPr="0062709D">
        <w:rPr>
          <w:rFonts w:ascii="Times New Roman" w:eastAsia="SimSun" w:hAnsi="Times New Roman" w:cs="Times New Roman"/>
          <w:kern w:val="2"/>
          <w:sz w:val="28"/>
          <w:szCs w:val="28"/>
          <w:lang w:val="vi-VN" w:eastAsia="zh-CN"/>
        </w:rPr>
        <w:t xml:space="preserve">- </w:t>
      </w:r>
      <w:r w:rsidR="00E14DBE" w:rsidRPr="0062709D">
        <w:rPr>
          <w:rFonts w:ascii="Times New Roman" w:hAnsi="Times New Roman" w:cs="Times New Roman"/>
          <w:sz w:val="28"/>
          <w:szCs w:val="28"/>
          <w:lang w:val="vi-VN"/>
        </w:rPr>
        <w:t xml:space="preserve">- Trẻ biết </w:t>
      </w:r>
      <w:r w:rsidR="00E14DBE" w:rsidRPr="0062709D">
        <w:rPr>
          <w:rFonts w:ascii="Times New Roman" w:hAnsi="Times New Roman" w:cs="Times New Roman"/>
          <w:sz w:val="28"/>
          <w:szCs w:val="28"/>
        </w:rPr>
        <w:t xml:space="preserve">về </w:t>
      </w:r>
      <w:r w:rsidR="00E14DBE" w:rsidRPr="0062709D">
        <w:rPr>
          <w:rFonts w:ascii="Times New Roman" w:hAnsi="Times New Roman" w:cs="Times New Roman"/>
          <w:sz w:val="28"/>
          <w:szCs w:val="28"/>
          <w:lang w:val="vi-VN"/>
        </w:rPr>
        <w:t>những người thân yêu trong gia đình</w:t>
      </w:r>
      <w:r w:rsidRPr="0062709D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="00E14DBE"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22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)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>.</w:t>
      </w:r>
    </w:p>
    <w:p w:rsidR="00FF6E90" w:rsidRPr="0062709D" w:rsidRDefault="00FF6E90" w:rsidP="00FF6E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09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14DBE" w:rsidRPr="0062709D">
        <w:rPr>
          <w:rFonts w:ascii="Times New Roman" w:hAnsi="Times New Roman" w:cs="Times New Roman"/>
          <w:sz w:val="28"/>
          <w:szCs w:val="28"/>
        </w:rPr>
        <w:t xml:space="preserve">Trẻ phân loại được từng loại đồ dùng, đồ chơi của </w:t>
      </w:r>
      <w:proofErr w:type="gramStart"/>
      <w:r w:rsidR="00E14DBE" w:rsidRPr="0062709D">
        <w:rPr>
          <w:rFonts w:ascii="Times New Roman" w:hAnsi="Times New Roman" w:cs="Times New Roman"/>
          <w:sz w:val="28"/>
          <w:szCs w:val="28"/>
        </w:rPr>
        <w:t>bé,</w:t>
      </w:r>
      <w:proofErr w:type="gramEnd"/>
      <w:r w:rsidR="00E14DBE" w:rsidRPr="0062709D">
        <w:rPr>
          <w:rFonts w:ascii="Times New Roman" w:hAnsi="Times New Roman" w:cs="Times New Roman"/>
          <w:sz w:val="28"/>
          <w:szCs w:val="28"/>
        </w:rPr>
        <w:t xml:space="preserve"> đồ dùng trong gia đình</w:t>
      </w:r>
      <w:r w:rsidR="00E14DBE"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="00E14DBE"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2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5)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>.</w:t>
      </w:r>
    </w:p>
    <w:p w:rsidR="00FF6E90" w:rsidRPr="0062709D" w:rsidRDefault="00FF6E90" w:rsidP="00FF6E90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</w:pPr>
      <w:r w:rsidRPr="0062709D">
        <w:rPr>
          <w:rFonts w:ascii="Times New Roman" w:eastAsia="Calibri" w:hAnsi="Times New Roman" w:cs="Times New Roman"/>
          <w:sz w:val="28"/>
          <w:szCs w:val="28"/>
        </w:rPr>
        <w:t xml:space="preserve">- Trẻ đọc thuộc cả bài thơ, hát thuộc bài hát, biết kể chuyện </w:t>
      </w:r>
      <w:proofErr w:type="gramStart"/>
      <w:r w:rsidRPr="0062709D">
        <w:rPr>
          <w:rFonts w:ascii="Times New Roman" w:eastAsia="Calibri" w:hAnsi="Times New Roman" w:cs="Times New Roman"/>
          <w:sz w:val="28"/>
          <w:szCs w:val="28"/>
        </w:rPr>
        <w:t>theo</w:t>
      </w:r>
      <w:proofErr w:type="gramEnd"/>
      <w:r w:rsidRPr="0062709D">
        <w:rPr>
          <w:rFonts w:ascii="Times New Roman" w:eastAsia="Calibri" w:hAnsi="Times New Roman" w:cs="Times New Roman"/>
          <w:sz w:val="28"/>
          <w:szCs w:val="28"/>
        </w:rPr>
        <w:t xml:space="preserve"> cô, biết trả lời các câu hỏi của cô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(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="0062709D"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2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6)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>.</w:t>
      </w:r>
    </w:p>
    <w:p w:rsidR="00FF6E90" w:rsidRPr="0062709D" w:rsidRDefault="00FF6E90" w:rsidP="00FF6E90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3. </w:t>
      </w:r>
      <w:r w:rsidRPr="0062709D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  <w:t>PHÁT TRIỂN NGÔN NGỮ</w:t>
      </w:r>
      <w:r w:rsidRPr="0062709D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:</w:t>
      </w:r>
      <w:r w:rsidRPr="0062709D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</w:p>
    <w:p w:rsidR="00FF6E90" w:rsidRPr="0062709D" w:rsidRDefault="00FF6E90" w:rsidP="00FF6E90">
      <w:pPr>
        <w:shd w:val="clear" w:color="auto" w:fill="FFFFFF"/>
        <w:spacing w:after="0" w:line="259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GB"/>
        </w:rPr>
      </w:pPr>
      <w:r w:rsidRPr="0062709D">
        <w:rPr>
          <w:rFonts w:ascii="Times New Roman" w:eastAsia="SimSun" w:hAnsi="Times New Roman" w:cs="Times New Roman"/>
          <w:kern w:val="2"/>
          <w:sz w:val="28"/>
          <w:szCs w:val="28"/>
          <w:lang w:val="vi-VN" w:eastAsia="zh-CN"/>
        </w:rPr>
        <w:t xml:space="preserve">- </w:t>
      </w:r>
      <w:r w:rsidR="00E14DBE" w:rsidRPr="0062709D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="00E14DBE" w:rsidRPr="0062709D">
        <w:rPr>
          <w:rFonts w:ascii="Times New Roman" w:eastAsia="Calibri" w:hAnsi="Times New Roman" w:cs="Times New Roman"/>
          <w:sz w:val="28"/>
          <w:szCs w:val="28"/>
        </w:rPr>
        <w:t>Trẻ  biết diễn đạt câu ngắn 4 -5 từ</w:t>
      </w:r>
      <w:r w:rsidR="00E14DBE" w:rsidRPr="0062709D">
        <w:rPr>
          <w:rFonts w:ascii="Times New Roman" w:eastAsia="SimSun" w:hAnsi="Times New Roman" w:cs="Times New Roman"/>
          <w:b/>
          <w:kern w:val="2"/>
          <w:sz w:val="28"/>
          <w:szCs w:val="28"/>
          <w:lang w:val="vi-VN" w:eastAsia="zh-CN"/>
        </w:rPr>
        <w:t xml:space="preserve"> </w:t>
      </w:r>
      <w:r w:rsidRPr="0062709D">
        <w:rPr>
          <w:rFonts w:ascii="Times New Roman" w:eastAsia="SimSun" w:hAnsi="Times New Roman" w:cs="Times New Roman"/>
          <w:b/>
          <w:kern w:val="2"/>
          <w:sz w:val="28"/>
          <w:szCs w:val="28"/>
          <w:lang w:val="vi-VN" w:eastAsia="zh-CN"/>
        </w:rPr>
        <w:t xml:space="preserve">(MT </w:t>
      </w:r>
      <w:r w:rsidR="0062709D" w:rsidRPr="0062709D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35</w:t>
      </w:r>
      <w:r w:rsidRPr="0062709D">
        <w:rPr>
          <w:rFonts w:ascii="Times New Roman" w:eastAsia="SimSun" w:hAnsi="Times New Roman" w:cs="Times New Roman"/>
          <w:b/>
          <w:kern w:val="2"/>
          <w:sz w:val="28"/>
          <w:szCs w:val="28"/>
          <w:lang w:val="vi-VN" w:eastAsia="zh-CN"/>
        </w:rPr>
        <w:t>)</w:t>
      </w:r>
    </w:p>
    <w:p w:rsidR="00FF6E90" w:rsidRPr="0062709D" w:rsidRDefault="00E14DBE" w:rsidP="00FF6E90">
      <w:pPr>
        <w:widowControl w:val="0"/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</w:pPr>
      <w:r w:rsidRPr="0062709D">
        <w:rPr>
          <w:rFonts w:ascii="Times New Roman" w:hAnsi="Times New Roman" w:cs="Times New Roman"/>
          <w:sz w:val="28"/>
          <w:szCs w:val="28"/>
          <w:lang w:val="en-GB"/>
        </w:rPr>
        <w:t>Nghe lời nói với sắc thái tình cảm khác nhau</w:t>
      </w:r>
      <w:r w:rsidR="00FF6E90" w:rsidRPr="006270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6E90"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="00FF6E90"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>MT</w:t>
      </w:r>
      <w:r w:rsidR="00FF6E90"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="0062709D"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39</w:t>
      </w:r>
      <w:r w:rsidR="00FF6E90"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)</w:t>
      </w:r>
    </w:p>
    <w:p w:rsidR="00FF6E90" w:rsidRPr="0062709D" w:rsidRDefault="0062709D" w:rsidP="00FF6E90">
      <w:pPr>
        <w:widowControl w:val="0"/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</w:pPr>
      <w:r w:rsidRPr="0062709D">
        <w:rPr>
          <w:rFonts w:ascii="Times New Roman" w:hAnsi="Times New Roman" w:cs="Times New Roman"/>
          <w:sz w:val="28"/>
          <w:szCs w:val="28"/>
          <w:lang w:val="vi-VN"/>
        </w:rPr>
        <w:t>- Trẻ nói đúng tên mình, tên những người thân trong gia đình</w:t>
      </w:r>
      <w:r w:rsidR="00FF6E90" w:rsidRPr="0062709D">
        <w:rPr>
          <w:rFonts w:ascii="Times New Roman" w:eastAsia="Times New Roman" w:hAnsi="Times New Roman" w:cs="Times New Roman"/>
          <w:sz w:val="28"/>
          <w:szCs w:val="28"/>
        </w:rPr>
        <w:t>.</w:t>
      </w:r>
      <w:r w:rsidR="00FF6E90"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(</w:t>
      </w:r>
      <w:r w:rsidR="00FF6E90"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>MT</w:t>
      </w:r>
      <w:r w:rsidR="00FF6E90"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44</w:t>
      </w:r>
      <w:r w:rsidR="00FF6E90"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)</w:t>
      </w:r>
    </w:p>
    <w:p w:rsidR="00FF6E90" w:rsidRPr="0062709D" w:rsidRDefault="00FF6E90" w:rsidP="00FF6E90">
      <w:pPr>
        <w:widowControl w:val="0"/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</w:pPr>
      <w:r w:rsidRPr="0062709D">
        <w:rPr>
          <w:rFonts w:ascii="Times New Roman" w:eastAsia="SimSun" w:hAnsi="Times New Roman" w:cs="Times New Roman"/>
          <w:kern w:val="2"/>
          <w:sz w:val="28"/>
          <w:szCs w:val="28"/>
          <w:lang w:val="vi-VN" w:eastAsia="zh-CN"/>
        </w:rPr>
        <w:t xml:space="preserve">- </w:t>
      </w:r>
      <w:r w:rsidR="0062709D" w:rsidRPr="0062709D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="0062709D" w:rsidRPr="0062709D">
        <w:rPr>
          <w:rFonts w:ascii="Times New Roman" w:hAnsi="Times New Roman" w:cs="Times New Roman"/>
          <w:sz w:val="28"/>
          <w:szCs w:val="28"/>
          <w:lang w:val="en-GB"/>
        </w:rPr>
        <w:t>Trẻ thể hiện nhu cầu mong muốn và hiểu biết bằng 1-2 câu đơn giản và câu dài.</w:t>
      </w:r>
      <w:r w:rsidRPr="0062709D">
        <w:rPr>
          <w:rFonts w:ascii="Times New Roman" w:eastAsia="Times New Roman" w:hAnsi="Times New Roman" w:cs="Times New Roman"/>
          <w:kern w:val="2"/>
          <w:sz w:val="28"/>
          <w:szCs w:val="28"/>
          <w:lang w:val="vi-VN" w:eastAsia="zh-CN"/>
        </w:rPr>
        <w:t>.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="0062709D"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45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)</w:t>
      </w:r>
    </w:p>
    <w:p w:rsidR="00FF6E90" w:rsidRPr="0062709D" w:rsidRDefault="00FF6E90" w:rsidP="00FF6E90">
      <w:pPr>
        <w:widowControl w:val="0"/>
        <w:tabs>
          <w:tab w:val="left" w:pos="180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</w:pP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4. </w:t>
      </w:r>
      <w:r w:rsidRPr="0062709D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  <w:t xml:space="preserve">PHÁT TRIỂN TÌNH CẢM, KỸ NĂNG XÃ HỘI </w:t>
      </w:r>
      <w:r w:rsidRPr="0062709D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val="vi-VN" w:eastAsia="zh-CN"/>
        </w:rPr>
        <w:t>VÀ</w:t>
      </w:r>
      <w:r w:rsidRPr="0062709D">
        <w:rPr>
          <w:rFonts w:ascii="Times New Roman" w:eastAsia="SimSun" w:hAnsi="Times New Roman" w:cs="Times New Roman"/>
          <w:b/>
          <w:kern w:val="2"/>
          <w:sz w:val="28"/>
          <w:szCs w:val="28"/>
          <w:u w:val="single"/>
          <w:lang w:eastAsia="zh-CN"/>
        </w:rPr>
        <w:t xml:space="preserve"> THẨM MỸ:</w:t>
      </w:r>
    </w:p>
    <w:p w:rsidR="00FF6E90" w:rsidRPr="0062709D" w:rsidRDefault="00FF6E90" w:rsidP="00FF6E90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2"/>
          <w:sz w:val="28"/>
          <w:szCs w:val="28"/>
        </w:rPr>
      </w:pPr>
      <w:r w:rsidRPr="0062709D">
        <w:rPr>
          <w:rFonts w:ascii="Times New Roman" w:eastAsia="SimSun" w:hAnsi="Times New Roman" w:cs="Times New Roman"/>
          <w:bCs/>
          <w:kern w:val="2"/>
          <w:sz w:val="28"/>
          <w:szCs w:val="28"/>
        </w:rPr>
        <w:t xml:space="preserve">- </w:t>
      </w:r>
      <w:r w:rsidRPr="0062709D">
        <w:rPr>
          <w:rFonts w:ascii="Times New Roman" w:eastAsia="Times New Roman" w:hAnsi="Times New Roman" w:cs="Times New Roman"/>
          <w:sz w:val="28"/>
          <w:szCs w:val="28"/>
        </w:rPr>
        <w:t xml:space="preserve"> Thực hiện yêu cầu đơn giản của giáo viên.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(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58)</w:t>
      </w:r>
    </w:p>
    <w:p w:rsidR="00FF6E90" w:rsidRPr="0062709D" w:rsidRDefault="00FF6E90" w:rsidP="00FF6E90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2"/>
          <w:sz w:val="28"/>
          <w:szCs w:val="28"/>
        </w:rPr>
      </w:pPr>
      <w:r w:rsidRPr="0062709D">
        <w:rPr>
          <w:rFonts w:ascii="Times New Roman" w:eastAsia="SimSun" w:hAnsi="Times New Roman" w:cs="Times New Roman"/>
          <w:bCs/>
          <w:kern w:val="2"/>
          <w:sz w:val="28"/>
          <w:szCs w:val="28"/>
        </w:rPr>
        <w:t xml:space="preserve">- </w:t>
      </w:r>
      <w:r w:rsidRPr="0062709D">
        <w:rPr>
          <w:rFonts w:ascii="Times New Roman" w:eastAsia="Times New Roman" w:hAnsi="Times New Roman" w:cs="Times New Roman"/>
          <w:sz w:val="28"/>
          <w:szCs w:val="28"/>
        </w:rPr>
        <w:t xml:space="preserve">Mối quan hệ tích cực với con người và sự vật gần </w:t>
      </w:r>
      <w:proofErr w:type="gramStart"/>
      <w:r w:rsidRPr="0062709D">
        <w:rPr>
          <w:rFonts w:ascii="Times New Roman" w:eastAsia="Times New Roman" w:hAnsi="Times New Roman" w:cs="Times New Roman"/>
          <w:sz w:val="28"/>
          <w:szCs w:val="28"/>
        </w:rPr>
        <w:t>gũi</w:t>
      </w:r>
      <w:proofErr w:type="gramEnd"/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(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60)</w:t>
      </w:r>
      <w:r w:rsidRPr="0062709D">
        <w:rPr>
          <w:rFonts w:ascii="Times New Roman" w:eastAsia="SimSun" w:hAnsi="Times New Roman" w:cs="Times New Roman"/>
          <w:bCs/>
          <w:kern w:val="2"/>
          <w:sz w:val="28"/>
          <w:szCs w:val="28"/>
        </w:rPr>
        <w:t xml:space="preserve">     </w:t>
      </w:r>
    </w:p>
    <w:p w:rsidR="00FF6E90" w:rsidRPr="0062709D" w:rsidRDefault="00FF6E90" w:rsidP="00FF6E90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</w:rPr>
      </w:pPr>
      <w:r w:rsidRPr="0062709D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- </w:t>
      </w:r>
      <w:r w:rsidRPr="0062709D">
        <w:rPr>
          <w:rFonts w:ascii="Times New Roman" w:eastAsia="SimSun" w:hAnsi="Times New Roman" w:cs="Times New Roman"/>
          <w:kern w:val="2"/>
          <w:sz w:val="28"/>
          <w:szCs w:val="28"/>
        </w:rPr>
        <w:t xml:space="preserve">Làm quen với bài hát và các động tác vận động </w:t>
      </w:r>
      <w:proofErr w:type="gramStart"/>
      <w:r w:rsidRPr="0062709D">
        <w:rPr>
          <w:rFonts w:ascii="Times New Roman" w:eastAsia="SimSun" w:hAnsi="Times New Roman" w:cs="Times New Roman"/>
          <w:kern w:val="2"/>
          <w:sz w:val="28"/>
          <w:szCs w:val="28"/>
        </w:rPr>
        <w:t>theo</w:t>
      </w:r>
      <w:proofErr w:type="gramEnd"/>
      <w:r w:rsidRPr="0062709D">
        <w:rPr>
          <w:rFonts w:ascii="Times New Roman" w:eastAsia="SimSun" w:hAnsi="Times New Roman" w:cs="Times New Roman"/>
          <w:kern w:val="2"/>
          <w:sz w:val="28"/>
          <w:szCs w:val="28"/>
        </w:rPr>
        <w:t xml:space="preserve"> nhạc, làm quen với đất nặn, cách cầm bút phấn 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66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>)</w:t>
      </w:r>
      <w:r w:rsidRPr="0062709D">
        <w:rPr>
          <w:rFonts w:ascii="Times New Roman" w:eastAsia="SimSun" w:hAnsi="Times New Roman" w:cs="Times New Roman"/>
          <w:bCs/>
          <w:kern w:val="2"/>
          <w:sz w:val="28"/>
          <w:szCs w:val="28"/>
        </w:rPr>
        <w:t xml:space="preserve"> </w:t>
      </w:r>
    </w:p>
    <w:p w:rsidR="00FF6E90" w:rsidRPr="0062709D" w:rsidRDefault="00FF6E90" w:rsidP="00FF6E90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709D">
        <w:rPr>
          <w:rFonts w:ascii="Times New Roman" w:eastAsia="Times New Roman" w:hAnsi="Times New Roman" w:cs="Times New Roman"/>
          <w:sz w:val="28"/>
          <w:szCs w:val="28"/>
        </w:rPr>
        <w:t xml:space="preserve">-Trẻ biết hát và vận động đơn giản </w:t>
      </w:r>
      <w:proofErr w:type="gramStart"/>
      <w:r w:rsidRPr="0062709D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gramEnd"/>
      <w:r w:rsidRPr="0062709D">
        <w:rPr>
          <w:rFonts w:ascii="Times New Roman" w:eastAsia="Times New Roman" w:hAnsi="Times New Roman" w:cs="Times New Roman"/>
          <w:sz w:val="28"/>
          <w:szCs w:val="28"/>
        </w:rPr>
        <w:t xml:space="preserve"> nhạc.</w:t>
      </w:r>
      <w:r w:rsidRPr="0062709D">
        <w:rPr>
          <w:rFonts w:ascii="Times New Roman" w:eastAsia="SimSun" w:hAnsi="Times New Roman" w:cs="Times New Roman"/>
          <w:kern w:val="2"/>
          <w:sz w:val="28"/>
          <w:szCs w:val="28"/>
        </w:rPr>
        <w:t xml:space="preserve"> 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(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MT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/>
        </w:rPr>
        <w:t>67</w:t>
      </w:r>
      <w:r w:rsidRPr="0062709D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>)</w:t>
      </w:r>
    </w:p>
    <w:p w:rsidR="00FF6E90" w:rsidRPr="0062709D" w:rsidRDefault="00FF6E90" w:rsidP="00FF6E90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F6E90" w:rsidRPr="0062709D" w:rsidRDefault="00FF6E90" w:rsidP="00FF6E90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F6E90" w:rsidRPr="0062709D" w:rsidRDefault="00FF6E90" w:rsidP="00FF6E90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F6E90" w:rsidRPr="0062709D" w:rsidRDefault="00FF6E90" w:rsidP="00FF6E90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F6E90" w:rsidRPr="0062709D" w:rsidRDefault="00FF6E90" w:rsidP="00EB6B9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F6E90" w:rsidRPr="0062709D" w:rsidRDefault="00FF6E90" w:rsidP="00EB6B9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B6B96" w:rsidRPr="0062709D" w:rsidRDefault="00EB6B96" w:rsidP="00EB6B96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7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KẾ HOẠCH GIÁO DỤC</w:t>
      </w: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CHỦ ĐỀ: MẸ VÀ NHỮNG NGƯỜI THÂN YÊU CỦA BÉ</w:t>
      </w:r>
    </w:p>
    <w:p w:rsidR="00EB6B96" w:rsidRPr="0062709D" w:rsidRDefault="00EB6B96" w:rsidP="00EB6B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09D">
        <w:rPr>
          <w:rFonts w:ascii="Times New Roman" w:eastAsia="Times New Roman" w:hAnsi="Times New Roman" w:cs="Times New Roman"/>
          <w:b/>
          <w:sz w:val="28"/>
          <w:szCs w:val="28"/>
        </w:rPr>
        <w:t xml:space="preserve">Thời gian thực hiện: 4 tuần (từ ngày </w:t>
      </w:r>
      <w:r w:rsidRPr="0062709D">
        <w:rPr>
          <w:rFonts w:ascii="Times New Roman" w:hAnsi="Times New Roman" w:cs="Times New Roman"/>
          <w:b/>
          <w:bCs/>
          <w:sz w:val="28"/>
          <w:szCs w:val="28"/>
        </w:rPr>
        <w:t>10/02/2025 – 7/03/2025</w:t>
      </w:r>
      <w:r w:rsidRPr="0062709D">
        <w:rPr>
          <w:rFonts w:ascii="Times New Roman" w:hAnsi="Times New Roman" w:cs="Times New Roman"/>
          <w:b/>
          <w:sz w:val="28"/>
          <w:szCs w:val="28"/>
        </w:rPr>
        <w:t>)</w:t>
      </w:r>
    </w:p>
    <w:p w:rsidR="00EB6B96" w:rsidRPr="0062709D" w:rsidRDefault="00EB6B96" w:rsidP="00EB6B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B96" w:rsidRPr="0062709D" w:rsidRDefault="00EB6B96" w:rsidP="00EB6B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B6B96" w:rsidRPr="0062709D" w:rsidRDefault="00EB6B96" w:rsidP="00EB6B96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27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MẠNG NỘI DUNG</w:t>
      </w:r>
    </w:p>
    <w:p w:rsidR="00EB6B96" w:rsidRPr="0062709D" w:rsidRDefault="00EB6B96" w:rsidP="00EB6B96">
      <w:pPr>
        <w:widowControl w:val="0"/>
        <w:tabs>
          <w:tab w:val="left" w:pos="1540"/>
          <w:tab w:val="left" w:pos="35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16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3583"/>
        <w:gridCol w:w="3098"/>
      </w:tblGrid>
      <w:tr w:rsidR="00EB6B96" w:rsidRPr="0062709D" w:rsidTr="00EB6B9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B96" w:rsidRPr="0062709D" w:rsidRDefault="00EB6B96" w:rsidP="00EB6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0" w:name="_Hlk116848906"/>
            <w:r w:rsidRPr="006270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Mục tiêu  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B96" w:rsidRPr="0062709D" w:rsidRDefault="00EB6B96" w:rsidP="00EB6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Nội dung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B96" w:rsidRPr="0062709D" w:rsidRDefault="00EB6B96" w:rsidP="00EB6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Hoạt động</w:t>
            </w:r>
          </w:p>
        </w:tc>
      </w:tr>
      <w:tr w:rsidR="00EB6B96" w:rsidRPr="0062709D" w:rsidTr="00EB6B96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B96" w:rsidRPr="0062709D" w:rsidRDefault="00EB6B96" w:rsidP="00EB6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thể chất</w:t>
            </w:r>
          </w:p>
        </w:tc>
      </w:tr>
      <w:tr w:rsidR="00EB6B96" w:rsidRPr="0062709D" w:rsidTr="00EB6B9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GB"/>
              </w:rPr>
              <w:t>MT 7:</w:t>
            </w: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- Biết tung, ném, bắt cùng cô. Phát triển sự phối hợp của mắt và tay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 * Thực hiện các động tác thể dục sáng: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Hô hấp: Tập hít vào, thở ra.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Tay: Giơ cao, đưa ra phía trước, đưa sang ngang, đưa ra sau kết hợp với lắc bàn tay.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Lưng, bụng, lườn: Cúi về phía trước, nghiêng người sang 2 bên, vặn người sang 2 bên.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Chân: Ngồi xuống, đứng lên, co duỗi từng chân. - Đi thăng bằng trên ghế thể dục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TDGH: </w:t>
            </w:r>
          </w:p>
          <w:p w:rsidR="00EB6B96" w:rsidRPr="0062709D" w:rsidRDefault="00EB6B96" w:rsidP="00EB6B96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- Bật qua vạch kẻ.</w:t>
            </w:r>
          </w:p>
          <w:p w:rsidR="00EB6B96" w:rsidRPr="0062709D" w:rsidRDefault="00EB6B96" w:rsidP="00EB6B96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- Nhảy bật tại chỗ bằng hai chân.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</w:tc>
      </w:tr>
      <w:tr w:rsidR="00EB6B96" w:rsidRPr="0062709D" w:rsidTr="00EB6B96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B96" w:rsidRPr="0062709D" w:rsidRDefault="00EB6B96" w:rsidP="00EB6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nhận thức</w:t>
            </w:r>
          </w:p>
        </w:tc>
      </w:tr>
      <w:tr w:rsidR="00EB6B96" w:rsidRPr="0062709D" w:rsidTr="00EB6B9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</w:rPr>
              <w:t>MT 16</w:t>
            </w:r>
            <w:r w:rsidRPr="0062709D">
              <w:rPr>
                <w:rFonts w:ascii="Times New Roman" w:eastAsia="SimSu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- Trẻ biết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về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những người thân yêu trong gia đình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 Tên gọi, nghề nghiệp của ba mẹ và những người thân trong gia đình bé.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NBTN: Ba, mẹ của bé 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- NBTN: Anh, chị, em của bé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- NBTN: Ông, bà của bé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- NBTN: Người thân quanh bé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6B96" w:rsidRPr="0062709D" w:rsidTr="00EB6B9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14DB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</w:rPr>
            </w:pPr>
            <w:r w:rsidRPr="0062709D"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</w:rPr>
              <w:t xml:space="preserve">MT </w:t>
            </w:r>
            <w:r w:rsidR="00E14DBE" w:rsidRPr="0062709D"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</w:rPr>
              <w:t>22</w:t>
            </w:r>
            <w:r w:rsidRPr="0062709D"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</w:rPr>
              <w:t xml:space="preserve">: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- Trẻ phân loại được từng loại đồ dùng, đồ chơi của bé, đồ dùng trong gia đình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- Trẻ phân loại được từng loại đồ dùng, đồ chơi của bé, đồ dùng trong gia đình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- NBPB: Nhận biết màu vàng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- NBPB: Nhận biết màu xanh lá cây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- NBPB: Nhận biết màu xanh da trời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- NBPB: Phan nhóm hai màu xanh đỏ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6B96" w:rsidRPr="0062709D" w:rsidTr="00EB6B96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B96" w:rsidRPr="0062709D" w:rsidRDefault="00EB6B96" w:rsidP="00EB6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ngôn ngữ</w:t>
            </w:r>
          </w:p>
        </w:tc>
      </w:tr>
      <w:tr w:rsidR="00EB6B96" w:rsidRPr="0062709D" w:rsidTr="00EB6B96">
        <w:trPr>
          <w:trHeight w:val="8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lastRenderedPageBreak/>
              <w:t xml:space="preserve">MT 35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 xml:space="preserve">: </w:t>
            </w:r>
            <w:r w:rsidRPr="0062709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-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Trẻ  biết diễn đạt câu ngắn 4 -5 từ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Trả lời các câu hỏi của cô, nói trọn </w:t>
            </w:r>
            <w:proofErr w:type="gramStart"/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câu .</w:t>
            </w:r>
            <w:proofErr w:type="gramEnd"/>
          </w:p>
          <w:p w:rsidR="00EB6B96" w:rsidRPr="0062709D" w:rsidRDefault="00EB6B96" w:rsidP="00EB6B96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- Phát âm đúng, rõ lời</w:t>
            </w:r>
          </w:p>
          <w:p w:rsidR="00EB6B96" w:rsidRPr="0062709D" w:rsidRDefault="00EB6B96" w:rsidP="00EB6B9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- Diễn đạt được bằng lời nói các yêu cầu đơn giản, kết hợp với cử chỉ.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PTNN: truyện “ thỏ ngoan”</w:t>
            </w:r>
          </w:p>
          <w:p w:rsidR="00EB6B96" w:rsidRPr="0062709D" w:rsidRDefault="00EB6B96" w:rsidP="00EB6B9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Truyện: “ thỏ con không vâng lời”</w:t>
            </w:r>
          </w:p>
          <w:p w:rsidR="00EB6B96" w:rsidRPr="0062709D" w:rsidRDefault="00EB6B96" w:rsidP="00EB6B9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Truyện: “đôi bạn nhỏ”</w:t>
            </w:r>
          </w:p>
          <w:p w:rsidR="00EB6B96" w:rsidRPr="0062709D" w:rsidRDefault="00EB6B96" w:rsidP="00EB6B9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Thơ: “ yêu mẹ”</w:t>
            </w:r>
          </w:p>
          <w:p w:rsidR="00EB6B96" w:rsidRPr="0062709D" w:rsidRDefault="00EB6B96" w:rsidP="00EB6B9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Thơ: “ đi dép”</w:t>
            </w:r>
          </w:p>
          <w:p w:rsidR="00EB6B96" w:rsidRPr="0062709D" w:rsidRDefault="00EB6B96" w:rsidP="00EB6B96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Thơ: </w:t>
            </w:r>
            <w:proofErr w:type="gramStart"/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“ cháu</w:t>
            </w:r>
            <w:proofErr w:type="gramEnd"/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chào ông ạ!”</w:t>
            </w:r>
          </w:p>
          <w:p w:rsidR="00EB6B96" w:rsidRPr="0062709D" w:rsidRDefault="00EB6B96" w:rsidP="00EB6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EB6B96" w:rsidRPr="0062709D" w:rsidRDefault="00EB6B96" w:rsidP="00EB6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B6B96" w:rsidRPr="0062709D" w:rsidTr="00EB6B96">
        <w:trPr>
          <w:trHeight w:val="382"/>
        </w:trPr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B96" w:rsidRPr="0062709D" w:rsidRDefault="00EB6B96" w:rsidP="00EB6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thẫm mỹ và tình cảm xã hội</w:t>
            </w:r>
          </w:p>
        </w:tc>
      </w:tr>
      <w:tr w:rsidR="00EB6B96" w:rsidRPr="0062709D" w:rsidTr="00EB6B96">
        <w:trPr>
          <w:trHeight w:val="128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62709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 xml:space="preserve">MT </w:t>
            </w:r>
            <w:r w:rsidR="0062709D"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>60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 xml:space="preserve">: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Mối quan hệ tích cực với con người và sự vật gần gũi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-Giao tiếp với những người xung quanh.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HĐVC, THNTH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TH: tô màu chiếc áo của mẹ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TH: tô màu đường về nhà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TH: tô màu quần áo của bé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TH: tô màu chiếc cốc</w:t>
            </w:r>
          </w:p>
        </w:tc>
      </w:tr>
      <w:bookmarkEnd w:id="0"/>
    </w:tbl>
    <w:p w:rsidR="00EB6B96" w:rsidRPr="0062709D" w:rsidRDefault="00EB6B96" w:rsidP="00EB6B96">
      <w:pPr>
        <w:widowControl w:val="0"/>
        <w:tabs>
          <w:tab w:val="left" w:pos="216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B6B96" w:rsidRPr="0062709D" w:rsidRDefault="00EB6B96" w:rsidP="00EB6B96">
      <w:pPr>
        <w:spacing w:after="160" w:line="259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7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 w:type="page"/>
      </w:r>
    </w:p>
    <w:p w:rsidR="00EB6B96" w:rsidRPr="0062709D" w:rsidRDefault="00EB6B96" w:rsidP="00EB6B9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B6B96" w:rsidRPr="0062709D" w:rsidRDefault="00EB6B96" w:rsidP="00EB6B9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627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2.MẠNG</w:t>
      </w:r>
      <w:proofErr w:type="gramEnd"/>
      <w:r w:rsidRPr="00627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CHỦ ĐỀ</w:t>
      </w:r>
    </w:p>
    <w:p w:rsidR="00EB6B96" w:rsidRPr="0062709D" w:rsidRDefault="00EB6B96" w:rsidP="00EB6B9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CHỦ ĐỀ: MẸ VÀ NHỮNG NGƯỜI THÂN YÊU CỦA BÉ</w:t>
      </w:r>
    </w:p>
    <w:p w:rsidR="00EB6B96" w:rsidRPr="0062709D" w:rsidRDefault="00EB6B96" w:rsidP="00EB6B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09D">
        <w:rPr>
          <w:rFonts w:ascii="Times New Roman" w:eastAsia="Times New Roman" w:hAnsi="Times New Roman" w:cs="Times New Roman"/>
          <w:b/>
          <w:sz w:val="28"/>
          <w:szCs w:val="28"/>
        </w:rPr>
        <w:t xml:space="preserve">Thời gian thực hiện: 4 tuần (từ ngày </w:t>
      </w:r>
      <w:r w:rsidRPr="0062709D">
        <w:rPr>
          <w:rFonts w:ascii="Times New Roman" w:hAnsi="Times New Roman" w:cs="Times New Roman"/>
          <w:b/>
          <w:bCs/>
          <w:sz w:val="28"/>
          <w:szCs w:val="28"/>
        </w:rPr>
        <w:t>10/02/2025 – 7/03/2025</w:t>
      </w:r>
      <w:r w:rsidRPr="0062709D">
        <w:rPr>
          <w:rFonts w:ascii="Times New Roman" w:hAnsi="Times New Roman" w:cs="Times New Roman"/>
          <w:b/>
          <w:sz w:val="28"/>
          <w:szCs w:val="28"/>
        </w:rPr>
        <w:t>)</w:t>
      </w: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2709D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7F9265D" wp14:editId="1C4186C5">
                <wp:simplePos x="0" y="0"/>
                <wp:positionH relativeFrom="margin">
                  <wp:posOffset>-214630</wp:posOffset>
                </wp:positionH>
                <wp:positionV relativeFrom="paragraph">
                  <wp:posOffset>193675</wp:posOffset>
                </wp:positionV>
                <wp:extent cx="2804160" cy="2514600"/>
                <wp:effectExtent l="0" t="0" r="15240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4160" cy="25146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14DBE" w:rsidRPr="00DC42C4" w:rsidRDefault="00E14DBE" w:rsidP="00EB6B9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BA ,MẸ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CỦA BÉ</w:t>
                            </w:r>
                          </w:p>
                          <w:p w:rsidR="00E14DBE" w:rsidRPr="00DC42C4" w:rsidRDefault="00E14DBE" w:rsidP="00EB6B9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(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10/02/2025-14/02/2025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left:0;text-align:left;margin-left:-16.9pt;margin-top:15.25pt;width:220.8pt;height:198pt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" fillcolor="window" strokecolor="windowText" strokeweight="1pt">
                <v:stroke joinstyle="miter"/>
                <v:textbox>
                  <w:txbxContent>
                    <w:p w:rsidR="00E14DBE" w:rsidRPr="00DC42C4" w:rsidRDefault="00E14DBE" w:rsidP="00EB6B9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BA ,MẸ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 xml:space="preserve"> CỦA BÉ</w:t>
                      </w:r>
                    </w:p>
                    <w:p w:rsidR="00E14DBE" w:rsidRPr="00DC42C4" w:rsidRDefault="00E14DBE" w:rsidP="00EB6B96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(</w:t>
                      </w:r>
                      <w:r w:rsidRPr="007C04F3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10/02/2025-14/02/2025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)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2709D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8DBE3E6" wp14:editId="46C2A819">
                <wp:simplePos x="0" y="0"/>
                <wp:positionH relativeFrom="margin">
                  <wp:posOffset>3039111</wp:posOffset>
                </wp:positionH>
                <wp:positionV relativeFrom="paragraph">
                  <wp:posOffset>3810</wp:posOffset>
                </wp:positionV>
                <wp:extent cx="2880360" cy="2552700"/>
                <wp:effectExtent l="0" t="0" r="15240" b="1905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60" cy="25527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14DBE" w:rsidRPr="00DC42C4" w:rsidRDefault="00E14DBE" w:rsidP="00EB6B9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ANH, CHỊ, EM CỦA BÉ</w:t>
                            </w:r>
                          </w:p>
                          <w:p w:rsidR="00E14DBE" w:rsidRPr="00DC42C4" w:rsidRDefault="00E14DBE" w:rsidP="00EB6B9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(</w:t>
                            </w:r>
                            <w:r w:rsidRPr="007C04F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17/02/2025-21/2/2025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27" style="position:absolute;left:0;text-align:left;margin-left:239.3pt;margin-top:.3pt;width:226.8pt;height:201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" fillcolor="window" strokecolor="windowText" strokeweight="1pt">
                <v:stroke joinstyle="miter"/>
                <v:textbox>
                  <w:txbxContent>
                    <w:p w:rsidR="00E14DBE" w:rsidRPr="00DC42C4" w:rsidRDefault="00E14DBE" w:rsidP="00EB6B9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ANH, CHỊ, EM CỦA BÉ</w:t>
                      </w:r>
                    </w:p>
                    <w:p w:rsidR="00E14DBE" w:rsidRPr="00DC42C4" w:rsidRDefault="00E14DBE" w:rsidP="00EB6B96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(</w:t>
                      </w:r>
                      <w:r w:rsidRPr="007C04F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17/02/2025-21/2/2025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)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2709D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4B7B41B" wp14:editId="06852E4D">
                <wp:simplePos x="0" y="0"/>
                <wp:positionH relativeFrom="column">
                  <wp:posOffset>4166870</wp:posOffset>
                </wp:positionH>
                <wp:positionV relativeFrom="paragraph">
                  <wp:posOffset>65405</wp:posOffset>
                </wp:positionV>
                <wp:extent cx="447040" cy="368300"/>
                <wp:effectExtent l="0" t="38100" r="48260" b="3175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7040" cy="3683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5D02C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328.1pt;margin-top:5.15pt;width:35.2pt;height:29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" strokecolor="#4472c4" strokeweight=".5pt">
                <v:stroke endarrow="block" joinstyle="miter"/>
              </v:shape>
            </w:pict>
          </mc:Fallback>
        </mc:AlternateContent>
      </w:r>
      <w:r w:rsidRPr="0062709D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E4E062E" wp14:editId="524FF41E">
                <wp:simplePos x="0" y="0"/>
                <wp:positionH relativeFrom="column">
                  <wp:posOffset>1240789</wp:posOffset>
                </wp:positionH>
                <wp:positionV relativeFrom="paragraph">
                  <wp:posOffset>42544</wp:posOffset>
                </wp:positionV>
                <wp:extent cx="422275" cy="428625"/>
                <wp:effectExtent l="38100" t="38100" r="34925" b="2857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22275" cy="4286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D3BEFEC" id="Straight Arrow Connector 7" o:spid="_x0000_s1026" type="#_x0000_t32" style="position:absolute;margin-left:97.7pt;margin-top:3.35pt;width:33.25pt;height:33.75pt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" strokecolor="#4472c4" strokeweight=".5pt">
                <v:stroke endarrow="block" joinstyle="miter"/>
              </v:shape>
            </w:pict>
          </mc:Fallback>
        </mc:AlternateContent>
      </w: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2709D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05501D5" wp14:editId="3834278A">
                <wp:simplePos x="0" y="0"/>
                <wp:positionH relativeFrom="page">
                  <wp:posOffset>1470660</wp:posOffset>
                </wp:positionH>
                <wp:positionV relativeFrom="paragraph">
                  <wp:posOffset>67310</wp:posOffset>
                </wp:positionV>
                <wp:extent cx="4963886" cy="1584960"/>
                <wp:effectExtent l="0" t="0" r="27305" b="1524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3886" cy="15849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14DBE" w:rsidRPr="00DC42C4" w:rsidRDefault="00E14DBE" w:rsidP="00EB6B9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MẸ VÀ NHỮNG NGƯỜI THÂN YÊU CỦA BÉ</w:t>
                            </w:r>
                          </w:p>
                          <w:p w:rsidR="00E14DBE" w:rsidRPr="00DC42C4" w:rsidRDefault="00E14DBE" w:rsidP="00EB6B9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10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02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/202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–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7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03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/202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left:0;text-align:left;margin-left:115.8pt;margin-top:5.3pt;width:390.85pt;height:124.8pt;z-index: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" fillcolor="window" strokecolor="windowText" strokeweight="1pt">
                <v:textbox>
                  <w:txbxContent>
                    <w:p w:rsidR="00E14DBE" w:rsidRPr="00DC42C4" w:rsidRDefault="00E14DBE" w:rsidP="00EB6B9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MẸ VÀ NHỮNG NGƯỜI THÂN YÊU CỦA BÉ</w:t>
                      </w:r>
                    </w:p>
                    <w:p w:rsidR="00E14DBE" w:rsidRPr="00DC42C4" w:rsidRDefault="00E14DBE" w:rsidP="00EB6B9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(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10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02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/202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5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 xml:space="preserve"> –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7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03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/202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5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)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2709D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3DDA6D5" wp14:editId="29562115">
                <wp:simplePos x="0" y="0"/>
                <wp:positionH relativeFrom="margin">
                  <wp:posOffset>2852420</wp:posOffset>
                </wp:positionH>
                <wp:positionV relativeFrom="paragraph">
                  <wp:posOffset>1924685</wp:posOffset>
                </wp:positionV>
                <wp:extent cx="2688590" cy="2165804"/>
                <wp:effectExtent l="0" t="0" r="16510" b="2540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8590" cy="216580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14DBE" w:rsidRPr="00DC42C4" w:rsidRDefault="00E14DBE" w:rsidP="00EB6B9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NGƯỜI THÂN QUANH BÉ</w:t>
                            </w:r>
                          </w:p>
                          <w:p w:rsidR="00E14DBE" w:rsidRPr="00DC42C4" w:rsidRDefault="00E14DBE" w:rsidP="00EB6B9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(</w:t>
                            </w:r>
                            <w:r w:rsidRPr="007C04F3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03/</w:t>
                            </w:r>
                            <w:r w:rsidRPr="007C04F3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3</w:t>
                            </w:r>
                            <w:r w:rsidRPr="007C04F3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val="en-GB"/>
                              </w:rPr>
                              <w:t>/2025</w:t>
                            </w:r>
                            <w:r w:rsidRPr="007C04F3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–7/</w:t>
                            </w:r>
                            <w:r w:rsidRPr="007C04F3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  <w:lang w:val="vi-VN"/>
                              </w:rPr>
                              <w:t>3</w:t>
                            </w:r>
                            <w:r w:rsidRPr="007C04F3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/2025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  <w:p w:rsidR="00E14DBE" w:rsidRDefault="00E14DBE" w:rsidP="00EB6B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1" o:spid="_x0000_s1029" style="position:absolute;margin-left:224.6pt;margin-top:151.55pt;width:211.7pt;height:170.5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" fillcolor="window" strokecolor="windowText" strokeweight="1pt">
                <v:stroke joinstyle="miter"/>
                <v:textbox>
                  <w:txbxContent>
                    <w:p w:rsidR="00E14DBE" w:rsidRPr="00DC42C4" w:rsidRDefault="00E14DBE" w:rsidP="00EB6B9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NGƯỜI THÂN QUANH BÉ</w:t>
                      </w:r>
                    </w:p>
                    <w:p w:rsidR="00E14DBE" w:rsidRPr="00DC42C4" w:rsidRDefault="00E14DBE" w:rsidP="00EB6B96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(</w:t>
                      </w:r>
                      <w:r w:rsidRPr="007C04F3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>03/</w:t>
                      </w:r>
                      <w:r w:rsidRPr="007C04F3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3</w:t>
                      </w:r>
                      <w:r w:rsidRPr="007C04F3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val="en-GB"/>
                        </w:rPr>
                        <w:t>/2025</w:t>
                      </w:r>
                      <w:r w:rsidRPr="007C04F3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 xml:space="preserve"> –7/</w:t>
                      </w:r>
                      <w:r w:rsidRPr="007C04F3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  <w:lang w:val="vi-VN"/>
                        </w:rPr>
                        <w:t>3</w:t>
                      </w:r>
                      <w:r w:rsidRPr="007C04F3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>/2025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)</w:t>
                      </w:r>
                    </w:p>
                    <w:p w:rsidR="00E14DBE" w:rsidRDefault="00E14DBE" w:rsidP="00EB6B96"/>
                  </w:txbxContent>
                </v:textbox>
                <w10:wrap anchorx="margin"/>
              </v:oval>
            </w:pict>
          </mc:Fallback>
        </mc:AlternateContent>
      </w:r>
      <w:r w:rsidRPr="0062709D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83FE517" wp14:editId="7644819D">
                <wp:simplePos x="0" y="0"/>
                <wp:positionH relativeFrom="margin">
                  <wp:posOffset>-190500</wp:posOffset>
                </wp:positionH>
                <wp:positionV relativeFrom="paragraph">
                  <wp:posOffset>1767205</wp:posOffset>
                </wp:positionV>
                <wp:extent cx="2688590" cy="2295525"/>
                <wp:effectExtent l="0" t="0" r="16510" b="2857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8590" cy="22955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14DBE" w:rsidRPr="00DC42C4" w:rsidRDefault="00E14DBE" w:rsidP="00EB6B9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ÔNG BÀ CỦA BÉ</w:t>
                            </w:r>
                          </w:p>
                          <w:p w:rsidR="00E14DBE" w:rsidRPr="00DC42C4" w:rsidRDefault="00E14DBE" w:rsidP="00EB6B9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(</w:t>
                            </w:r>
                            <w:r w:rsidRPr="00EB6B9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24/2</w:t>
                            </w:r>
                            <w:r w:rsidRPr="00EB6B9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  <w:lang w:val="en-GB"/>
                              </w:rPr>
                              <w:t>/2025</w:t>
                            </w:r>
                            <w:r w:rsidRPr="00EB6B96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- 28/02/2025</w:t>
                            </w:r>
                            <w:r w:rsidRPr="00EB6B9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  <w:p w:rsidR="00E14DBE" w:rsidRDefault="00E14DBE" w:rsidP="00EB6B9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2" o:spid="_x0000_s1030" style="position:absolute;margin-left:-15pt;margin-top:139.15pt;width:211.7pt;height:180.75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" fillcolor="window" strokecolor="windowText" strokeweight="1pt">
                <v:stroke joinstyle="miter"/>
                <v:textbox>
                  <w:txbxContent>
                    <w:p w:rsidR="00E14DBE" w:rsidRPr="00DC42C4" w:rsidRDefault="00E14DBE" w:rsidP="00EB6B9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ÔNG BÀ CỦA BÉ</w:t>
                      </w:r>
                    </w:p>
                    <w:p w:rsidR="00E14DBE" w:rsidRPr="00DC42C4" w:rsidRDefault="00E14DBE" w:rsidP="00EB6B96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(</w:t>
                      </w:r>
                      <w:r w:rsidRPr="00EB6B9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24/2</w:t>
                      </w:r>
                      <w:r w:rsidRPr="00EB6B9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  <w:lang w:val="en-GB"/>
                        </w:rPr>
                        <w:t>/2025</w:t>
                      </w:r>
                      <w:r w:rsidRPr="00EB6B96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- 28/02/2025</w:t>
                      </w:r>
                      <w:r w:rsidRPr="00EB6B9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)</w:t>
                      </w:r>
                    </w:p>
                    <w:p w:rsidR="00E14DBE" w:rsidRDefault="00E14DBE" w:rsidP="00EB6B96"/>
                  </w:txbxContent>
                </v:textbox>
                <w10:wrap anchorx="margin"/>
              </v:oval>
            </w:pict>
          </mc:Fallback>
        </mc:AlternateContent>
      </w:r>
      <w:r w:rsidRPr="0062709D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D2D5135" wp14:editId="0E912AC2">
                <wp:simplePos x="0" y="0"/>
                <wp:positionH relativeFrom="column">
                  <wp:posOffset>3856627</wp:posOffset>
                </wp:positionH>
                <wp:positionV relativeFrom="paragraph">
                  <wp:posOffset>896166</wp:posOffset>
                </wp:positionV>
                <wp:extent cx="533400" cy="1099458"/>
                <wp:effectExtent l="0" t="0" r="57150" b="6286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1099458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7795303" id="Straight Arrow Connector 10" o:spid="_x0000_s1026" type="#_x0000_t32" style="position:absolute;margin-left:303.65pt;margin-top:70.55pt;width:42pt;height:86.5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" strokecolor="#4472c4" strokeweight=".5pt">
                <v:stroke endarrow="block" joinstyle="miter"/>
              </v:shape>
            </w:pict>
          </mc:Fallback>
        </mc:AlternateContent>
      </w:r>
      <w:r w:rsidRPr="0062709D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2221968" wp14:editId="2135AF2F">
                <wp:simplePos x="0" y="0"/>
                <wp:positionH relativeFrom="margin">
                  <wp:posOffset>1352912</wp:posOffset>
                </wp:positionH>
                <wp:positionV relativeFrom="paragraph">
                  <wp:posOffset>885281</wp:posOffset>
                </wp:positionV>
                <wp:extent cx="452936" cy="990600"/>
                <wp:effectExtent l="38100" t="0" r="23495" b="5715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2936" cy="990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CF6E884" id="Straight Arrow Connector 13" o:spid="_x0000_s1026" type="#_x0000_t32" style="position:absolute;margin-left:106.55pt;margin-top:69.7pt;width:35.65pt;height:78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" strokecolor="#4472c4" strokeweight=".5pt">
                <v:stroke endarrow="block" joinstyle="miter"/>
                <w10:wrap anchorx="margin"/>
              </v:shape>
            </w:pict>
          </mc:Fallback>
        </mc:AlternateContent>
      </w:r>
      <w:r w:rsidRPr="0062709D">
        <w:rPr>
          <w:rFonts w:ascii="Times New Roman" w:eastAsia="Times New Roman" w:hAnsi="Times New Roman" w:cs="Times New Roman"/>
          <w:b/>
          <w:i/>
          <w:sz w:val="28"/>
          <w:szCs w:val="28"/>
        </w:rPr>
        <w:br w:type="page"/>
      </w:r>
    </w:p>
    <w:p w:rsidR="00EB6B96" w:rsidRPr="0062709D" w:rsidRDefault="00EB6B96" w:rsidP="00EB6B9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627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3.MẠNG</w:t>
      </w:r>
      <w:proofErr w:type="gramEnd"/>
      <w:r w:rsidRPr="00627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HOẠT ĐỘNG CHỦ ĐỀ NHÁNH ( 4 tuần )</w:t>
      </w:r>
    </w:p>
    <w:p w:rsidR="00EB6B96" w:rsidRPr="0062709D" w:rsidRDefault="00EB6B96" w:rsidP="00EB6B9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B6B96" w:rsidRPr="0062709D" w:rsidRDefault="00EB6B96" w:rsidP="00EB6B96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KẾ HOẠCH GIÁO DỤC 4 TUẦN </w:t>
      </w:r>
    </w:p>
    <w:p w:rsidR="00EB6B96" w:rsidRPr="0062709D" w:rsidRDefault="00EB6B96" w:rsidP="00EB6B96">
      <w:pPr>
        <w:widowControl w:val="0"/>
        <w:tabs>
          <w:tab w:val="left" w:pos="1540"/>
          <w:tab w:val="left" w:pos="35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2709D">
        <w:rPr>
          <w:rFonts w:ascii="Times New Roman" w:eastAsia="Times New Roman" w:hAnsi="Times New Roman" w:cs="Times New Roman"/>
          <w:b/>
          <w:sz w:val="28"/>
          <w:szCs w:val="28"/>
        </w:rPr>
        <w:t xml:space="preserve"> (Thực hiện từ ngày </w:t>
      </w:r>
      <w:r w:rsidR="0062709D" w:rsidRPr="0062709D">
        <w:rPr>
          <w:rFonts w:ascii="Times New Roman" w:hAnsi="Times New Roman" w:cs="Times New Roman"/>
          <w:b/>
          <w:sz w:val="28"/>
          <w:szCs w:val="28"/>
        </w:rPr>
        <w:t>10/02/2025-14/02/2025</w:t>
      </w:r>
      <w:r w:rsidRPr="0062709D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EB6B96" w:rsidRPr="0062709D" w:rsidRDefault="00EB6B96" w:rsidP="00EB6B96">
      <w:pPr>
        <w:widowControl w:val="0"/>
        <w:tabs>
          <w:tab w:val="left" w:pos="1540"/>
          <w:tab w:val="left" w:pos="35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16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3583"/>
        <w:gridCol w:w="3098"/>
      </w:tblGrid>
      <w:tr w:rsidR="00EB6B96" w:rsidRPr="0062709D" w:rsidTr="00EB6B9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B96" w:rsidRPr="0062709D" w:rsidRDefault="00EB6B96" w:rsidP="00EB6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Mục tiêu  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B96" w:rsidRPr="0062709D" w:rsidRDefault="00EB6B96" w:rsidP="00EB6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Nội dung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B96" w:rsidRPr="0062709D" w:rsidRDefault="00EB6B96" w:rsidP="00EB6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Hoạt động</w:t>
            </w:r>
          </w:p>
        </w:tc>
      </w:tr>
      <w:tr w:rsidR="00EB6B96" w:rsidRPr="0062709D" w:rsidTr="00EB6B96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B96" w:rsidRPr="0062709D" w:rsidRDefault="00EB6B96" w:rsidP="00EB6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thể chất</w:t>
            </w:r>
          </w:p>
        </w:tc>
      </w:tr>
      <w:tr w:rsidR="00EB6B96" w:rsidRPr="0062709D" w:rsidTr="00EB6B9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GB"/>
              </w:rPr>
              <w:t>MT 7:</w:t>
            </w: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- Biết tung, ném, bắt cùng cô. Phát triển sự phối hợp của mắt và tay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  * Thực hiện các động tác thể dục sáng: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Hô hấp: Tập hít vào, thở ra.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Tay: Giơ cao, đưa ra phía trước, đưa sang ngang, đưa ra sau kết hợp với lắc bàn tay.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Lưng, bụng, lườn: Cúi về phía trước, nghiêng người sang 2 bên, vặn người sang 2 bên.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Chân: Ngồi xuống, đứng lên, co duỗi từng chân. - Đi thăng bằng trên ghế thể dục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 xml:space="preserve">TDGH: </w:t>
            </w:r>
          </w:p>
          <w:p w:rsidR="00EB6B96" w:rsidRPr="0062709D" w:rsidRDefault="00EB6B96" w:rsidP="00EB6B96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- Bật qua vạch kẻ.</w:t>
            </w:r>
          </w:p>
          <w:p w:rsidR="00EB6B96" w:rsidRPr="0062709D" w:rsidRDefault="00EB6B96" w:rsidP="00EB6B96">
            <w:pPr>
              <w:spacing w:after="1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</w:p>
        </w:tc>
      </w:tr>
      <w:tr w:rsidR="00EB6B96" w:rsidRPr="0062709D" w:rsidTr="00EB6B96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B96" w:rsidRPr="0062709D" w:rsidRDefault="00EB6B96" w:rsidP="00EB6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nhận thức</w:t>
            </w:r>
          </w:p>
        </w:tc>
      </w:tr>
      <w:tr w:rsidR="00EB6B96" w:rsidRPr="0062709D" w:rsidTr="00EB6B9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</w:rPr>
              <w:t>MT 16</w:t>
            </w:r>
            <w:r w:rsidRPr="0062709D">
              <w:rPr>
                <w:rFonts w:ascii="Times New Roman" w:eastAsia="SimSu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- Trẻ biết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về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những người thân yêu trong gia đình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 Tên gọi, nghề nghiệp của ba mẹ và những người thân trong gia đình bé.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NBTN: Ba, mẹ của bé </w:t>
            </w:r>
          </w:p>
        </w:tc>
      </w:tr>
      <w:tr w:rsidR="00EB6B96" w:rsidRPr="0062709D" w:rsidTr="00EB6B9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</w:rPr>
            </w:pPr>
            <w:r w:rsidRPr="0062709D">
              <w:rPr>
                <w:rFonts w:ascii="Times New Roman" w:eastAsia="SimSun" w:hAnsi="Times New Roman" w:cs="Times New Roman"/>
                <w:b/>
                <w:color w:val="000000"/>
                <w:sz w:val="28"/>
                <w:szCs w:val="28"/>
              </w:rPr>
              <w:t xml:space="preserve">MT 19: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- Trẻ phân loại được từng loại đồ dùng, đồ chơi của bé, đồ dùng trong gia đình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- Trẻ phân loại được từng loại đồ dùng, đồ chơi của bé, đồ dùng trong gia đình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- NBPB: Nhận biết màu vàng</w:t>
            </w:r>
          </w:p>
        </w:tc>
      </w:tr>
      <w:tr w:rsidR="00EB6B96" w:rsidRPr="0062709D" w:rsidTr="00EB6B96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B96" w:rsidRPr="0062709D" w:rsidRDefault="00EB6B96" w:rsidP="00EB6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ngôn ngữ</w:t>
            </w:r>
          </w:p>
        </w:tc>
      </w:tr>
      <w:tr w:rsidR="00EB6B96" w:rsidRPr="0062709D" w:rsidTr="00EB6B96">
        <w:trPr>
          <w:trHeight w:val="8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t xml:space="preserve">MT 35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 xml:space="preserve">: </w:t>
            </w:r>
            <w:r w:rsidRPr="0062709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-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Trẻ  biết diễn đạt câu ngắn 4 -5 từ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Trả lời các câu hỏi của cô, nói trọn </w:t>
            </w:r>
            <w:proofErr w:type="gramStart"/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câu .</w:t>
            </w:r>
            <w:proofErr w:type="gramEnd"/>
          </w:p>
          <w:p w:rsidR="00EB6B96" w:rsidRPr="0062709D" w:rsidRDefault="00EB6B96" w:rsidP="00EB6B96">
            <w:pPr>
              <w:spacing w:after="1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- Phát âm đúng, rõ lời</w:t>
            </w:r>
          </w:p>
          <w:p w:rsidR="00EB6B96" w:rsidRPr="0062709D" w:rsidRDefault="00EB6B96" w:rsidP="00EB6B9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- Diễn đạt được bằng lời nói các yêu cầu đơn giản, kết hợp với cử chỉ.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PTNN: truyện “ thỏ con không vâng lời  ”</w:t>
            </w:r>
          </w:p>
          <w:p w:rsidR="00EB6B96" w:rsidRPr="0062709D" w:rsidRDefault="00EB6B96" w:rsidP="00EB6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Thơ : “ yêu mẹ”</w:t>
            </w:r>
          </w:p>
          <w:p w:rsidR="00EB6B96" w:rsidRPr="0062709D" w:rsidRDefault="00EB6B96" w:rsidP="00EB6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6B96" w:rsidRPr="0062709D" w:rsidRDefault="00EB6B96" w:rsidP="00EB6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B6B96" w:rsidRPr="0062709D" w:rsidTr="00EB6B96">
        <w:trPr>
          <w:trHeight w:val="382"/>
        </w:trPr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B96" w:rsidRPr="0062709D" w:rsidRDefault="00EB6B96" w:rsidP="00EB6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Phát triển thẫm mỹ và tình cảm xã hội</w:t>
            </w:r>
          </w:p>
        </w:tc>
      </w:tr>
      <w:tr w:rsidR="00EB6B96" w:rsidRPr="0062709D" w:rsidTr="00EB6B96">
        <w:trPr>
          <w:trHeight w:val="128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en-GB" w:eastAsia="hi-IN" w:bidi="hi-IN"/>
              </w:rPr>
              <w:lastRenderedPageBreak/>
              <w:t>MT 47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  <w:t xml:space="preserve">: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Mối quan hệ tích cực với con người và sự vật gần gũi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en-GB" w:eastAsia="hi-IN" w:bidi="hi-IN"/>
              </w:rPr>
            </w:pP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-Giao tiếp với những người xung quanh.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HĐVC, THNTH</w:t>
            </w:r>
          </w:p>
          <w:p w:rsidR="00EB6B96" w:rsidRPr="0062709D" w:rsidRDefault="00EB6B96" w:rsidP="00EB6B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TH: Tô màu chiếc áo của mẹ</w:t>
            </w:r>
          </w:p>
        </w:tc>
      </w:tr>
    </w:tbl>
    <w:p w:rsidR="00EB6B96" w:rsidRPr="0062709D" w:rsidRDefault="00EB6B96" w:rsidP="00C81821">
      <w:pPr>
        <w:spacing w:after="0" w:line="259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spacing w:after="0" w:line="259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KẾ HOẠCH GIÁO DỤC TUẦN 1</w:t>
      </w:r>
    </w:p>
    <w:p w:rsidR="00C81821" w:rsidRPr="0062709D" w:rsidRDefault="00EB6B96" w:rsidP="00EB6B96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27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CHỦ ĐỀ NHÁNH TUẦN 1: “</w:t>
      </w:r>
      <w:r w:rsidR="00C81821"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BA, MẸ CỦA BÉ</w:t>
      </w: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”</w:t>
      </w:r>
    </w:p>
    <w:p w:rsidR="00C81821" w:rsidRPr="0062709D" w:rsidRDefault="00250FB5" w:rsidP="00C8182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2709D">
        <w:rPr>
          <w:rFonts w:ascii="Times New Roman" w:eastAsia="Times New Roman" w:hAnsi="Times New Roman" w:cs="Times New Roman"/>
          <w:b/>
          <w:sz w:val="28"/>
          <w:szCs w:val="28"/>
        </w:rPr>
        <w:t xml:space="preserve">Thực hiện từ </w:t>
      </w:r>
      <w:proofErr w:type="gramStart"/>
      <w:r w:rsidRPr="0062709D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="00C81821"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="00C81821"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="00C81821"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="007C04F3" w:rsidRPr="0062709D">
        <w:rPr>
          <w:rFonts w:ascii="Times New Roman" w:hAnsi="Times New Roman" w:cs="Times New Roman"/>
          <w:b/>
          <w:sz w:val="28"/>
          <w:szCs w:val="28"/>
        </w:rPr>
        <w:t>10/02/2025-14/02/2025</w:t>
      </w:r>
    </w:p>
    <w:p w:rsidR="00C81821" w:rsidRPr="0062709D" w:rsidRDefault="00C81821" w:rsidP="00C8182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2709D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8E500E" wp14:editId="25A1E27C">
                <wp:simplePos x="0" y="0"/>
                <wp:positionH relativeFrom="column">
                  <wp:posOffset>-77470</wp:posOffset>
                </wp:positionH>
                <wp:positionV relativeFrom="paragraph">
                  <wp:posOffset>340360</wp:posOffset>
                </wp:positionV>
                <wp:extent cx="906780" cy="457200"/>
                <wp:effectExtent l="0" t="0" r="2667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6780" cy="4572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2E9C3B4"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26.8pt" to="65.3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" strokecolor="windowText" strokeweight=".5pt">
                <v:stroke joinstyle="miter"/>
              </v:line>
            </w:pict>
          </mc:Fallback>
        </mc:AlternateContent>
      </w:r>
    </w:p>
    <w:tbl>
      <w:tblPr>
        <w:tblpPr w:leftFromText="180" w:rightFromText="180" w:vertAnchor="text" w:horzAnchor="margin" w:tblpXSpec="center" w:tblpY="204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1530"/>
        <w:gridCol w:w="90"/>
        <w:gridCol w:w="1360"/>
        <w:gridCol w:w="350"/>
        <w:gridCol w:w="1121"/>
        <w:gridCol w:w="391"/>
        <w:gridCol w:w="198"/>
        <w:gridCol w:w="1023"/>
        <w:gridCol w:w="507"/>
        <w:gridCol w:w="1710"/>
      </w:tblGrid>
      <w:tr w:rsidR="00C81821" w:rsidRPr="0062709D" w:rsidTr="00EB6B9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2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3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4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5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6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ind w:right="162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81821" w:rsidRPr="0062709D" w:rsidTr="00EB6B9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Hoạt động đón trẻ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numPr>
                <w:ilvl w:val="0"/>
                <w:numId w:val="2"/>
              </w:numPr>
              <w:tabs>
                <w:tab w:val="left" w:pos="9633"/>
              </w:tabs>
              <w:spacing w:after="160" w:line="259" w:lineRule="auto"/>
              <w:ind w:left="25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giải trí 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252" w:hanging="180"/>
              <w:contextualSpacing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với bóng 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56" w:hanging="9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Xem tranh 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66" w:hanging="9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Chơi xếp hình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162" w:hanging="9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3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dân gian 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246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</w:tr>
      <w:tr w:rsidR="00C81821" w:rsidRPr="0062709D" w:rsidTr="00EB6B9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TDS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Tập kết hợp bài hát “ tay em”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Khởi động: đi chậm…nhanh…chậm</w:t>
            </w:r>
          </w:p>
          <w:p w:rsidR="00C81821" w:rsidRPr="0062709D" w:rsidRDefault="00C81821" w:rsidP="00C81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Động tác: </w:t>
            </w: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Hô hấp: Tập hít vào, thở ra.</w:t>
            </w:r>
          </w:p>
          <w:p w:rsidR="00C81821" w:rsidRPr="0062709D" w:rsidRDefault="00C81821" w:rsidP="00C81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Tay: Giơ cao, đưa ra phía trước, đưa sang ngang, đưa ra sau kết hợp với lắc bàn tay.</w:t>
            </w:r>
          </w:p>
          <w:p w:rsidR="00C81821" w:rsidRPr="0062709D" w:rsidRDefault="00C81821" w:rsidP="00C81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Lưng, bụng, lườn: Cúi về phía trước, nghiêng người sang 2 bên, vặn người sang 2 bên.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Chân: Ngồi xuống, đứng lên, co duỗi từng chân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Mỗi bài tập có 4 – 5 động tác. Mỗi động tác tập 2 – 3 lần.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Kết hợp nhạc, theo trò chơi. Tập hàng ngày từ 5 – 7 phút</w:t>
            </w:r>
          </w:p>
        </w:tc>
      </w:tr>
      <w:tr w:rsidR="00C81821" w:rsidRPr="0062709D" w:rsidTr="00EB6B96">
        <w:trPr>
          <w:trHeight w:val="208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 ngoài trời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FF0000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Quan sát:  hoa chiều tím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đi nhanh lấy đồ vật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với cát vẽ trên cát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về đúng nhà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cây sake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đi nhanh lấy đồ vật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Chơi với cát vẽ trên cát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về đúng nhà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dừa cạn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TCVĐ:   đi nhanh lấy đồ vật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</w:tr>
      <w:tr w:rsidR="00C81821" w:rsidRPr="0062709D" w:rsidTr="00EB6B96">
        <w:trPr>
          <w:trHeight w:val="2846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-tập có chủ định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PTTC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Thể dục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giờ học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Bật qua vạch kẻ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11284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Thơ: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“ yêu mẹ”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 7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PTTM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Giáo dục âm nhạc</w:t>
            </w:r>
          </w:p>
          <w:p w:rsidR="00C81821" w:rsidRPr="0062709D" w:rsidRDefault="00C81821" w:rsidP="00C81821">
            <w:pPr>
              <w:widowControl w:val="0"/>
              <w:suppressAutoHyphens/>
              <w:spacing w:before="60"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Nghe hát: “ ba ngọn nến lung linh”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Dạy hát “ Múa cho mẹ xem”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47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11284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</w:t>
            </w:r>
            <w:r w:rsidRPr="0011284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NBTN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Ba, mẹ của bé 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16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11284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1284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TH: 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PTTM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Tô màu chiếc 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áo của mẹ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11284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NBPB: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Nhận 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biết màu vàng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19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11284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1284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PTNN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Kể chuyện : 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before="60" w:after="0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thỏ ngoan”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MT: 35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81821" w:rsidRPr="0062709D" w:rsidTr="00EB6B9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với đồ chơi, hoạt động theo ý thích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trò chơi xây dựng  : xếp ngôi nhà của bé(T2)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 Góc chơi thao tác vai: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Chơi với búp bê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ab/>
              <w:t>( T3)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làm sách tranh : Xem tranh về gia đình bé T4)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vo, vặn, vẽ, véo, tô màu,vẽ, xé, dán : tô màu đồ dùng của bé( T5)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Góc chơi trò vận động:  đi qua suối hái quả chín( T6)</w:t>
            </w:r>
          </w:p>
        </w:tc>
      </w:tr>
      <w:tr w:rsidR="00C81821" w:rsidRPr="0062709D" w:rsidTr="00EB6B9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động: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Ăn ngủ , vệ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tabs>
                <w:tab w:val="left" w:pos="9633"/>
              </w:tabs>
              <w:spacing w:before="60" w:after="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Biết tự lấy nệm, gối ra trải nằm ngủ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- Dạy trẻ biết nhận quà, nhận đồ vật từ người lớn bằng 2 tay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</w:tc>
      </w:tr>
      <w:tr w:rsidR="00C81821" w:rsidRPr="0062709D" w:rsidTr="00EB6B96">
        <w:trPr>
          <w:trHeight w:val="1199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– tập buổi chiều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62" w:hanging="162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 thơ: cây đào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LQ bài đồng dao: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ind w:left="36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rồng rắn lên mây”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HDTC: “  bóng tròn to 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56" w:hanging="156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Hoạt động khu vực chơi theo ý thích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10" w:hanging="21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Ôn: bài hát “ múa cho mẹ xem”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22" w:hanging="27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Ôn nhận biết màu vàng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Sinh hoạt tập thể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Hát theo chủ đề</w:t>
            </w:r>
          </w:p>
        </w:tc>
      </w:tr>
      <w:tr w:rsidR="00C81821" w:rsidRPr="0062709D" w:rsidTr="00EB6B96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Trả trẻ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kiểm tra quần áo, đầu tóc gọn gàng trước khi ra về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Nhắc chào cô, chào ba, mẹ</w:t>
            </w:r>
          </w:p>
          <w:p w:rsidR="00C81821" w:rsidRPr="0062709D" w:rsidRDefault="00C81821" w:rsidP="00C8182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Cho trẻ chơi tự do, trò chuyện về những điều trẻ học trong ngày, trao đổi với Phụ</w:t>
            </w:r>
          </w:p>
          <w:p w:rsidR="00C81821" w:rsidRPr="0062709D" w:rsidRDefault="00C81821" w:rsidP="00C8182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huynh</w:t>
            </w:r>
            <w:proofErr w:type="gramEnd"/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các thông tin cần thiết trong ngày (nếu có).</w:t>
            </w:r>
          </w:p>
        </w:tc>
      </w:tr>
      <w:tr w:rsidR="00C81821" w:rsidRPr="0062709D" w:rsidTr="00EB6B96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Lễ giáo 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Trẻ biết chào cô và ba mẹ khi đến lớp và ra về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giao tiếp nơi công sở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81821" w:rsidRPr="0062709D" w:rsidTr="00EB6B96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Vệ 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Chăm sóc vườn cây của bé</w:t>
            </w:r>
          </w:p>
        </w:tc>
      </w:tr>
    </w:tbl>
    <w:p w:rsidR="00EB6B96" w:rsidRDefault="00EB6B96" w:rsidP="00EB6B96">
      <w:pPr>
        <w:spacing w:after="0" w:line="259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11284D" w:rsidRPr="0062709D" w:rsidRDefault="0011284D" w:rsidP="00EB6B96">
      <w:pPr>
        <w:spacing w:after="0" w:line="259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lastRenderedPageBreak/>
        <w:t>KẾ HOẠCH GIÁO DỤC TUẦN 2</w:t>
      </w:r>
    </w:p>
    <w:p w:rsidR="00C81821" w:rsidRPr="0062709D" w:rsidRDefault="00EB6B96" w:rsidP="00EB6B96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27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CHỦ ĐỀ NHÁNH TUẦN 2: “</w:t>
      </w:r>
      <w:r w:rsidR="00C81821"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ANH, CHỊ, EM CỦA BÉ</w:t>
      </w: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”</w:t>
      </w:r>
    </w:p>
    <w:p w:rsidR="00C81821" w:rsidRPr="0062709D" w:rsidRDefault="00250FB5" w:rsidP="00C8182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2709D">
        <w:rPr>
          <w:rFonts w:ascii="Times New Roman" w:eastAsia="Times New Roman" w:hAnsi="Times New Roman" w:cs="Times New Roman"/>
          <w:b/>
          <w:sz w:val="28"/>
          <w:szCs w:val="28"/>
        </w:rPr>
        <w:t xml:space="preserve">Thực hiện từ </w:t>
      </w:r>
      <w:proofErr w:type="gramStart"/>
      <w:r w:rsidRPr="0062709D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="00C81821"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="00C81821"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="00C81821"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="007C04F3" w:rsidRPr="0062709D">
        <w:rPr>
          <w:rFonts w:ascii="Times New Roman" w:hAnsi="Times New Roman" w:cs="Times New Roman"/>
          <w:b/>
          <w:sz w:val="28"/>
          <w:szCs w:val="28"/>
        </w:rPr>
        <w:t>17/02/2025-21/2/2025</w:t>
      </w:r>
    </w:p>
    <w:p w:rsidR="00C81821" w:rsidRPr="0062709D" w:rsidRDefault="00C81821" w:rsidP="00C8182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2709D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7A67C4" wp14:editId="48EBB74C">
                <wp:simplePos x="0" y="0"/>
                <wp:positionH relativeFrom="column">
                  <wp:posOffset>-77470</wp:posOffset>
                </wp:positionH>
                <wp:positionV relativeFrom="paragraph">
                  <wp:posOffset>340360</wp:posOffset>
                </wp:positionV>
                <wp:extent cx="906780" cy="457200"/>
                <wp:effectExtent l="0" t="0" r="2667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6780" cy="4572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EE3B9BB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26.8pt" to="65.3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" strokecolor="windowText" strokeweight=".5pt">
                <v:stroke joinstyle="miter"/>
              </v:line>
            </w:pict>
          </mc:Fallback>
        </mc:AlternateContent>
      </w:r>
    </w:p>
    <w:tbl>
      <w:tblPr>
        <w:tblpPr w:leftFromText="180" w:rightFromText="180" w:vertAnchor="text" w:horzAnchor="margin" w:tblpXSpec="center" w:tblpY="204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1530"/>
        <w:gridCol w:w="90"/>
        <w:gridCol w:w="1360"/>
        <w:gridCol w:w="350"/>
        <w:gridCol w:w="1121"/>
        <w:gridCol w:w="391"/>
        <w:gridCol w:w="198"/>
        <w:gridCol w:w="1023"/>
        <w:gridCol w:w="417"/>
        <w:gridCol w:w="1800"/>
      </w:tblGrid>
      <w:tr w:rsidR="00C81821" w:rsidRPr="0062709D" w:rsidTr="00EB6B9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2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3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4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5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6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ind w:right="162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81821" w:rsidRPr="0062709D" w:rsidTr="00EB6B9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Hoạt động đón trẻ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numPr>
                <w:ilvl w:val="0"/>
                <w:numId w:val="2"/>
              </w:numPr>
              <w:tabs>
                <w:tab w:val="left" w:pos="9633"/>
              </w:tabs>
              <w:spacing w:after="160" w:line="259" w:lineRule="auto"/>
              <w:ind w:left="25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giải trí 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252" w:hanging="180"/>
              <w:contextualSpacing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 w:firstLine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với bóng 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 w:firstLine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4D" w:rsidRDefault="0011284D" w:rsidP="0011284D">
            <w:pPr>
              <w:pStyle w:val="ListParagraph"/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85" w:hanging="1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Xem tranh</w:t>
            </w:r>
          </w:p>
          <w:p w:rsidR="00C81821" w:rsidRPr="0011284D" w:rsidRDefault="00C81821" w:rsidP="0011284D">
            <w:pPr>
              <w:pStyle w:val="ListParagraph"/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85" w:hanging="1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84D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4D" w:rsidRDefault="00C81821" w:rsidP="0011284D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Chơi xếp hình</w:t>
            </w:r>
          </w:p>
          <w:p w:rsidR="00C81821" w:rsidRPr="0011284D" w:rsidRDefault="00C81821" w:rsidP="0011284D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84D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3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dân gian 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246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</w:tr>
      <w:tr w:rsidR="00C81821" w:rsidRPr="0062709D" w:rsidTr="00EB6B9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TDS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Tập kết hợp bài hát “ tay em”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Khởi động: đi chậm…nhanh…chậm</w:t>
            </w:r>
          </w:p>
          <w:p w:rsidR="00C81821" w:rsidRPr="0062709D" w:rsidRDefault="00C81821" w:rsidP="00C81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Động tác: </w:t>
            </w: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Hô hấp: Tập hít vào, thở ra.</w:t>
            </w:r>
          </w:p>
          <w:p w:rsidR="00C81821" w:rsidRPr="0062709D" w:rsidRDefault="00C81821" w:rsidP="00C81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Tay: Giơ cao, đưa ra phía trước, đưa sang ngang, đưa ra sau kết hợp với lắc bàn tay.</w:t>
            </w:r>
          </w:p>
          <w:p w:rsidR="00C81821" w:rsidRPr="0062709D" w:rsidRDefault="00C81821" w:rsidP="00C81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Lưng, bụng, lườn: Cúi về phía trước, nghiêng người sang 2 bên, vặn người sang 2 bên.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Chân: Ngồi xuống, đứng lên, co duỗi từng chân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Mỗi bài tập có 4 – 5 động tác. Mỗi động tác tập 2 – 3 lần.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Kết hợp nhạc, theo trò chơi. Tập hàng ngày từ 5 – 7 phút</w:t>
            </w:r>
          </w:p>
        </w:tc>
      </w:tr>
      <w:tr w:rsidR="00C81821" w:rsidRPr="0062709D" w:rsidTr="00EB6B96">
        <w:trPr>
          <w:trHeight w:val="208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 ngoài trời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FF0000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Quan sát:  hoa mười giờ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đi qua cầu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với nam châm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lộn cầu vồng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trò chuyện về người thân của bé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đi qua cầu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Chơi với nam châm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lộn cầu vồng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thời tiết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TCVĐ:   đi qua cầu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</w:tr>
      <w:tr w:rsidR="00C81821" w:rsidRPr="0062709D" w:rsidTr="0011284D">
        <w:trPr>
          <w:trHeight w:val="71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-tập có chủ định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PTTC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Thể dục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giờ học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Nhảy bật tại chổ bằng hai chân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11284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Thơ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: “ đi dép”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 7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 xml:space="preserve">   PTTM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Giáo dục âm nhạc</w:t>
            </w:r>
          </w:p>
          <w:p w:rsidR="00C81821" w:rsidRPr="0062709D" w:rsidRDefault="00C81821" w:rsidP="00C81821">
            <w:pPr>
              <w:widowControl w:val="0"/>
              <w:suppressAutoHyphens/>
              <w:spacing w:before="60"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Nghe hát: “ cả nhà thương nhau”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Dạy hát “ lời chào buổi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sáng”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47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11284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 xml:space="preserve">   </w:t>
            </w:r>
            <w:r w:rsidRPr="0011284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NBTN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Anh, chị, em của bé 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16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11284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1284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TH: 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PTTM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Tô màu đường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về nhà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11284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NBPB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: Nhận 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biết màu xanh 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lá cây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11284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1284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PTNN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Kể chuyện : 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“ thỏ con 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không vâng lời”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MT: 35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81821" w:rsidRPr="0062709D" w:rsidTr="00EB6B9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lastRenderedPageBreak/>
              <w:t>Chơi với đồ chơi, hoạt động theo ý thích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trò chơi xây dựng  : xếp ngôi nhà của bé(T2)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 Góc chơi thao tác vai: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Chơi với búp bê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ab/>
              <w:t>( T3)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làm sách tranh : Xem tranh về gia đình bé T4)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vo, vặn, vẽ, véo, tô màu,vẽ, xé, dán : tô màu ngôi nhà của bé, vườn cây của bé( T5)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Góc chơi âm nhạc: Nghe nhạc theo chủ đề( T6)</w:t>
            </w:r>
          </w:p>
        </w:tc>
      </w:tr>
      <w:tr w:rsidR="00C81821" w:rsidRPr="0062709D" w:rsidTr="00EB6B9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động: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Ăn ngủ , vệ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tabs>
                <w:tab w:val="left" w:pos="9633"/>
              </w:tabs>
              <w:spacing w:before="60" w:after="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Biết tự lấy nệm, gối ra trải nằm ngủ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- Dạy trẻ biết nhận quà, nhận đồ vật từ người lớn bằng 2 tay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</w:tc>
      </w:tr>
      <w:tr w:rsidR="00C81821" w:rsidRPr="0062709D" w:rsidTr="00EB6B96">
        <w:trPr>
          <w:trHeight w:val="1199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– tập buổi chiều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62" w:hanging="162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 thơ: cây đào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LQ bài đồng dao: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ind w:left="36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dung dăng dung dẻ”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HDTC: “ Bước qua vật cản  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56" w:hanging="156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Hoạt động khu vực chơi theo ý thích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10" w:hanging="21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Ôn: bài hát “ lời chào buổi sáng”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22" w:hanging="27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Ôn nhận biết màu xanh lá cây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Sinh hoạt tập thể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Hát theo chủ đề</w:t>
            </w:r>
          </w:p>
        </w:tc>
      </w:tr>
      <w:tr w:rsidR="00C81821" w:rsidRPr="0062709D" w:rsidTr="00EB6B96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Trả trẻ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kiểm tra quần áo, đầu tóc gọn gàng trước khi ra về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Nhắc chào cô, chào ba, mẹ</w:t>
            </w:r>
          </w:p>
          <w:p w:rsidR="00C81821" w:rsidRPr="0062709D" w:rsidRDefault="00C81821" w:rsidP="00C8182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Cho trẻ chơi tự do, trò chuyện về những điều trẻ học trong ngày, trao đổi với Phụ</w:t>
            </w:r>
          </w:p>
          <w:p w:rsidR="00C81821" w:rsidRPr="0062709D" w:rsidRDefault="00C81821" w:rsidP="00C8182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huynh</w:t>
            </w:r>
            <w:proofErr w:type="gramEnd"/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các thông tin cần thiết trong ngày (nếu có).</w:t>
            </w:r>
          </w:p>
        </w:tc>
      </w:tr>
      <w:tr w:rsidR="00C81821" w:rsidRPr="0062709D" w:rsidTr="00EB6B96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Lễ giáo 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 Trẻ biết cám ơn giúp đỡ và nói xin lỗi khi mắc lỗi 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giao tiếp nơi công sở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81821" w:rsidRPr="0062709D" w:rsidTr="00EB6B96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Vệ 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Chăm sóc vườn cây của bé</w:t>
            </w:r>
          </w:p>
        </w:tc>
      </w:tr>
    </w:tbl>
    <w:p w:rsidR="00EB6B96" w:rsidRPr="0062709D" w:rsidRDefault="00EB6B96" w:rsidP="00EB6B96">
      <w:pPr>
        <w:spacing w:after="0" w:line="259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KẾ HOẠCH GIÁO DỤC TUẦN 3</w:t>
      </w:r>
    </w:p>
    <w:p w:rsidR="00C81821" w:rsidRPr="0062709D" w:rsidRDefault="00EB6B96" w:rsidP="00EB6B96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27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CHỦ ĐỀ NHÁNH TUẦN 3: “</w:t>
      </w:r>
      <w:r w:rsidR="00C81821"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ÔNG BÀ CỦA BÉ</w:t>
      </w: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”</w:t>
      </w:r>
    </w:p>
    <w:p w:rsidR="00C81821" w:rsidRPr="0062709D" w:rsidRDefault="00250FB5" w:rsidP="00C8182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2709D">
        <w:rPr>
          <w:rFonts w:ascii="Times New Roman" w:eastAsia="Times New Roman" w:hAnsi="Times New Roman" w:cs="Times New Roman"/>
          <w:b/>
          <w:sz w:val="28"/>
          <w:szCs w:val="28"/>
        </w:rPr>
        <w:t xml:space="preserve">Thực hiện từ </w:t>
      </w:r>
      <w:proofErr w:type="gramStart"/>
      <w:r w:rsidRPr="0062709D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="00C81821"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="00C81821"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="00C81821"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="007C04F3" w:rsidRPr="0062709D">
        <w:rPr>
          <w:rFonts w:ascii="Times New Roman" w:hAnsi="Times New Roman" w:cs="Times New Roman"/>
          <w:b/>
          <w:sz w:val="28"/>
          <w:szCs w:val="28"/>
        </w:rPr>
        <w:t>24/2</w:t>
      </w:r>
      <w:r w:rsidR="007C04F3" w:rsidRPr="0062709D">
        <w:rPr>
          <w:rFonts w:ascii="Times New Roman" w:hAnsi="Times New Roman" w:cs="Times New Roman"/>
          <w:b/>
          <w:sz w:val="28"/>
          <w:szCs w:val="28"/>
          <w:lang w:val="en-GB"/>
        </w:rPr>
        <w:t>/2025</w:t>
      </w:r>
      <w:r w:rsidR="007C04F3" w:rsidRPr="0062709D">
        <w:rPr>
          <w:rFonts w:ascii="Times New Roman" w:hAnsi="Times New Roman" w:cs="Times New Roman"/>
          <w:b/>
          <w:sz w:val="28"/>
          <w:szCs w:val="28"/>
        </w:rPr>
        <w:t>- 28/02/2025</w:t>
      </w:r>
    </w:p>
    <w:p w:rsidR="00C81821" w:rsidRPr="0062709D" w:rsidRDefault="00C81821" w:rsidP="00C8182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2709D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E3CA6F" wp14:editId="5ED9C669">
                <wp:simplePos x="0" y="0"/>
                <wp:positionH relativeFrom="column">
                  <wp:posOffset>-77470</wp:posOffset>
                </wp:positionH>
                <wp:positionV relativeFrom="paragraph">
                  <wp:posOffset>340360</wp:posOffset>
                </wp:positionV>
                <wp:extent cx="906780" cy="457200"/>
                <wp:effectExtent l="0" t="0" r="2667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6780" cy="4572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4BA1EBC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26.8pt" to="65.3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" strokecolor="windowText" strokeweight=".5pt">
                <v:stroke joinstyle="miter"/>
              </v:line>
            </w:pict>
          </mc:Fallback>
        </mc:AlternateContent>
      </w:r>
    </w:p>
    <w:tbl>
      <w:tblPr>
        <w:tblpPr w:leftFromText="180" w:rightFromText="180" w:vertAnchor="text" w:horzAnchor="margin" w:tblpXSpec="center" w:tblpY="204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1530"/>
        <w:gridCol w:w="90"/>
        <w:gridCol w:w="1360"/>
        <w:gridCol w:w="350"/>
        <w:gridCol w:w="1121"/>
        <w:gridCol w:w="391"/>
        <w:gridCol w:w="198"/>
        <w:gridCol w:w="1023"/>
        <w:gridCol w:w="507"/>
        <w:gridCol w:w="1710"/>
      </w:tblGrid>
      <w:tr w:rsidR="00C81821" w:rsidRPr="0062709D" w:rsidTr="00EB6B9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Hoạt </w:t>
            </w: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lastRenderedPageBreak/>
              <w:t>động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2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3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4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5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6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ind w:right="162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81821" w:rsidRPr="0062709D" w:rsidTr="00EB6B9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lastRenderedPageBreak/>
              <w:t xml:space="preserve">Hoạt động đón trẻ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numPr>
                <w:ilvl w:val="0"/>
                <w:numId w:val="2"/>
              </w:numPr>
              <w:tabs>
                <w:tab w:val="left" w:pos="9633"/>
              </w:tabs>
              <w:spacing w:after="160" w:line="259" w:lineRule="auto"/>
              <w:ind w:left="25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giải trí 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252" w:hanging="180"/>
              <w:contextualSpacing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với bóng 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4D" w:rsidRDefault="0011284D" w:rsidP="0011284D">
            <w:pPr>
              <w:pStyle w:val="ListParagraph"/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275" w:hanging="1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  <w:r w:rsidR="00C81821" w:rsidRPr="001128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em tranh </w:t>
            </w:r>
          </w:p>
          <w:p w:rsidR="00C81821" w:rsidRPr="0011284D" w:rsidRDefault="00C81821" w:rsidP="0011284D">
            <w:pPr>
              <w:pStyle w:val="ListParagraph"/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275" w:hanging="1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84D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4D" w:rsidRDefault="00C81821" w:rsidP="0011284D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Chơi xếp hình</w:t>
            </w:r>
          </w:p>
          <w:p w:rsidR="00C81821" w:rsidRPr="0011284D" w:rsidRDefault="00C81821" w:rsidP="0011284D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84D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3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dân gian 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246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</w:tr>
      <w:tr w:rsidR="00C81821" w:rsidRPr="0062709D" w:rsidTr="00EB6B9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TDS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Tập kết hợp bài hát “ tay em”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Khởi động: đi chậm…nhanh…chậm</w:t>
            </w:r>
          </w:p>
          <w:p w:rsidR="00C81821" w:rsidRPr="0062709D" w:rsidRDefault="00C81821" w:rsidP="00C81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Động tác: </w:t>
            </w: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Hô hấp: Tập hít vào, thở ra.</w:t>
            </w:r>
          </w:p>
          <w:p w:rsidR="00C81821" w:rsidRPr="0062709D" w:rsidRDefault="00C81821" w:rsidP="00C81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Tay: Giơ cao, đưa ra phía trước, đưa sang ngang, đưa ra sau kết hợp với lắc bàn tay.</w:t>
            </w:r>
          </w:p>
          <w:p w:rsidR="00C81821" w:rsidRPr="0062709D" w:rsidRDefault="00C81821" w:rsidP="00C81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Lưng, bụng, lườn: Cúi về phía trước, nghiêng người sang 2 bên, vặn người sang 2 bên.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Chân: Ngồi xuống, đứng lên, co duỗi từng chân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Mỗi bài tập có 4 – 5 động tác. Mỗi động tác tập 2 – 3 lần.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Kết hợp nhạc, theo trò chơi. Tập hàng ngày từ 5 – 7 phút</w:t>
            </w:r>
          </w:p>
        </w:tc>
      </w:tr>
      <w:tr w:rsidR="00C81821" w:rsidRPr="0062709D" w:rsidTr="0011284D">
        <w:trPr>
          <w:trHeight w:val="2672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 ngoài trời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FF0000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Quan sát:  vườn rau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gieo hạt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với cát vẽ trên cát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bóng tròn to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Hoa chuông vàng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gieo hạt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Chơi với cát vẽ trên cát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bóng tròn to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cây đu đủ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TCVĐ:    gieo hạt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</w:tr>
      <w:tr w:rsidR="00C81821" w:rsidRPr="0062709D" w:rsidTr="00C81821">
        <w:trPr>
          <w:trHeight w:val="73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-tập có chủ định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PTTC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Thể dục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giờ học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Bật qua vạch kẻ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11284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Thơ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: </w:t>
            </w:r>
            <w:proofErr w:type="gramStart"/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cháu</w:t>
            </w:r>
            <w:proofErr w:type="gramEnd"/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chào ông ạ!”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 7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PTTM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Giáo dục âm nhạc</w:t>
            </w:r>
          </w:p>
          <w:p w:rsidR="00C81821" w:rsidRPr="0062709D" w:rsidRDefault="00C81821" w:rsidP="00C81821">
            <w:pPr>
              <w:widowControl w:val="0"/>
              <w:suppressAutoHyphens/>
              <w:spacing w:before="60"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Nghe hát: “ tập tầm vông”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Dạy hát “ Con lật đật”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47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11284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</w:t>
            </w:r>
            <w:r w:rsidRPr="0011284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NBTN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Ông, bà của bé 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16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11284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1284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TH: 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PTTM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Tô màu quần 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áo của bé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11284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NBPB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: Nhận 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biết màu xanh 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da trời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19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11284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1284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PTNN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Kể chuyện : 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before="60" w:after="0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thỏ ngoan ”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MT: 35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81821" w:rsidRPr="0062709D" w:rsidTr="00EB6B9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với đồ chơi, hoạt động theo ý thích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trò chơi xây dựng  : xếp ngôi nhà của bé(T2)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 Góc chơi thao tác vai: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Chơi với búp bê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ab/>
              <w:t>( T3)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làm sách tranh : Xem tranh về gia đình bé T4)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vo, vặn, vẽ, véo, tô màu,vẽ, xé, dán : tô màu đồ dùng gia đình( T5)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Góc chơi trò vận động:  đi qua suối hái quả chín ( T6)</w:t>
            </w:r>
          </w:p>
        </w:tc>
      </w:tr>
      <w:tr w:rsidR="00C81821" w:rsidRPr="0062709D" w:rsidTr="00EB6B9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Hoạt </w:t>
            </w: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lastRenderedPageBreak/>
              <w:t>động: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Ăn ngủ , vệ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tabs>
                <w:tab w:val="left" w:pos="9633"/>
              </w:tabs>
              <w:spacing w:before="60" w:after="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lastRenderedPageBreak/>
              <w:t xml:space="preserve">-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Biết tự lấy nệm, gối ra trải nằm ngủ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 Dạy trẻ biết nhận quà, nhận đồ vật từ người lớn bằng 2 tay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</w:tc>
      </w:tr>
      <w:tr w:rsidR="00C81821" w:rsidRPr="0062709D" w:rsidTr="00EB6B96">
        <w:trPr>
          <w:trHeight w:val="1199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lastRenderedPageBreak/>
              <w:t>Chơi – tập buổi chiều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62" w:hanging="162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 thơ: cây đào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LQ bài đồng dao: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ind w:left="36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rồng rắn lên mây”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HDTC: “  con rùa 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56" w:hanging="156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Hoạt động khu vực chơi theo ý thích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56" w:hanging="156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Lồng ghép làm thiệp tặng mẹ ngày 8/3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10" w:hanging="21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Ôn: bài hát “ Con lật đật”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22" w:hanging="27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Ôn nhận biết màu xanh da trời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Sinh hoạt tập thể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Hát theo chủ đề</w:t>
            </w:r>
          </w:p>
        </w:tc>
      </w:tr>
      <w:tr w:rsidR="00C81821" w:rsidRPr="0062709D" w:rsidTr="00EB6B96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Trả trẻ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kiểm tra quần áo, đầu tóc gọn gàng trước khi ra về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Nhắc chào cô, chào ba, mẹ</w:t>
            </w:r>
          </w:p>
          <w:p w:rsidR="00C81821" w:rsidRPr="0062709D" w:rsidRDefault="00C81821" w:rsidP="00C8182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Cho trẻ chơi tự do, trò chuyện về những điều trẻ học trong ngày, trao đổi với Phụ</w:t>
            </w:r>
          </w:p>
          <w:p w:rsidR="00C81821" w:rsidRPr="0062709D" w:rsidRDefault="00C81821" w:rsidP="00C8182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huynh</w:t>
            </w:r>
            <w:proofErr w:type="gramEnd"/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các thông tin cần thiết trong ngày (nếu có).</w:t>
            </w:r>
          </w:p>
        </w:tc>
      </w:tr>
      <w:tr w:rsidR="00C81821" w:rsidRPr="0062709D" w:rsidTr="00EB6B96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Lễ giáo 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Trẻ biết chào cô và ba mẹ khi đến lớp và ra về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giao tiếp nơi công sở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81821" w:rsidRPr="0062709D" w:rsidTr="00EB6B96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Vệ 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Chăm sóc vườn cây của bé</w:t>
            </w:r>
          </w:p>
        </w:tc>
      </w:tr>
    </w:tbl>
    <w:p w:rsidR="00D55914" w:rsidRPr="0062709D" w:rsidRDefault="00D55914" w:rsidP="00EB6B96">
      <w:pPr>
        <w:spacing w:after="0" w:line="259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EB6B96" w:rsidRPr="0062709D" w:rsidRDefault="00EB6B96" w:rsidP="00EB6B96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KẾ HOẠCH GIÁO DỤC TUẦN 4</w:t>
      </w:r>
    </w:p>
    <w:p w:rsidR="00C81821" w:rsidRPr="0062709D" w:rsidRDefault="00EB6B96" w:rsidP="00EB6B96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270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CHỦ ĐỀ NHÁNH TUẦN 4: “</w:t>
      </w:r>
      <w:r w:rsidR="00C81821"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NGƯỜI THÂN QUANH BÉ</w:t>
      </w:r>
      <w:r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”</w:t>
      </w:r>
    </w:p>
    <w:p w:rsidR="00C81821" w:rsidRPr="0062709D" w:rsidRDefault="00FF6E90" w:rsidP="007C04F3">
      <w:pPr>
        <w:shd w:val="clear" w:color="auto" w:fill="FFFFFF"/>
        <w:tabs>
          <w:tab w:val="left" w:pos="482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709D">
        <w:rPr>
          <w:rFonts w:ascii="Times New Roman" w:eastAsia="Times New Roman" w:hAnsi="Times New Roman" w:cs="Times New Roman"/>
          <w:b/>
          <w:sz w:val="28"/>
          <w:szCs w:val="28"/>
        </w:rPr>
        <w:t xml:space="preserve">Thực hiện từ </w:t>
      </w:r>
      <w:proofErr w:type="gramStart"/>
      <w:r w:rsidRPr="0062709D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="00C81821"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="00C81821"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="00C81821" w:rsidRPr="0062709D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="007C04F3" w:rsidRPr="0062709D">
        <w:rPr>
          <w:rFonts w:ascii="Times New Roman" w:eastAsia="Times New Roman" w:hAnsi="Times New Roman" w:cs="Times New Roman"/>
          <w:b/>
          <w:sz w:val="28"/>
          <w:szCs w:val="28"/>
        </w:rPr>
        <w:t>03/</w:t>
      </w:r>
      <w:r w:rsidR="007C04F3" w:rsidRPr="0062709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3</w:t>
      </w:r>
      <w:r w:rsidR="007C04F3" w:rsidRPr="0062709D">
        <w:rPr>
          <w:rFonts w:ascii="Times New Roman" w:eastAsia="Times New Roman" w:hAnsi="Times New Roman" w:cs="Times New Roman"/>
          <w:b/>
          <w:sz w:val="28"/>
          <w:szCs w:val="28"/>
          <w:lang w:val="en-GB"/>
        </w:rPr>
        <w:t>/2025</w:t>
      </w:r>
      <w:r w:rsidR="007C04F3" w:rsidRPr="0062709D">
        <w:rPr>
          <w:rFonts w:ascii="Times New Roman" w:eastAsia="Times New Roman" w:hAnsi="Times New Roman" w:cs="Times New Roman"/>
          <w:b/>
          <w:sz w:val="28"/>
          <w:szCs w:val="28"/>
        </w:rPr>
        <w:t xml:space="preserve"> –7/</w:t>
      </w:r>
      <w:r w:rsidR="007C04F3" w:rsidRPr="0062709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3</w:t>
      </w:r>
      <w:r w:rsidR="007C04F3" w:rsidRPr="0062709D">
        <w:rPr>
          <w:rFonts w:ascii="Times New Roman" w:eastAsia="Times New Roman" w:hAnsi="Times New Roman" w:cs="Times New Roman"/>
          <w:b/>
          <w:sz w:val="28"/>
          <w:szCs w:val="28"/>
        </w:rPr>
        <w:t>/2025</w:t>
      </w:r>
    </w:p>
    <w:p w:rsidR="00C81821" w:rsidRPr="0062709D" w:rsidRDefault="00C81821" w:rsidP="00C8182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62709D">
        <w:rPr>
          <w:rFonts w:ascii="Times New Roman" w:eastAsia="SimSun" w:hAnsi="Times New Roman" w:cs="Times New Roman"/>
          <w:b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9D8BED" wp14:editId="2E0DDE83">
                <wp:simplePos x="0" y="0"/>
                <wp:positionH relativeFrom="column">
                  <wp:posOffset>-77470</wp:posOffset>
                </wp:positionH>
                <wp:positionV relativeFrom="paragraph">
                  <wp:posOffset>340360</wp:posOffset>
                </wp:positionV>
                <wp:extent cx="906780" cy="457200"/>
                <wp:effectExtent l="0" t="0" r="2667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6780" cy="4572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6AAFF0C"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26.8pt" to="65.3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" strokecolor="windowText" strokeweight=".5pt">
                <v:stroke joinstyle="miter"/>
              </v:line>
            </w:pict>
          </mc:Fallback>
        </mc:AlternateContent>
      </w:r>
    </w:p>
    <w:tbl>
      <w:tblPr>
        <w:tblpPr w:leftFromText="180" w:rightFromText="180" w:vertAnchor="text" w:horzAnchor="margin" w:tblpXSpec="center" w:tblpY="204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1530"/>
        <w:gridCol w:w="90"/>
        <w:gridCol w:w="1360"/>
        <w:gridCol w:w="350"/>
        <w:gridCol w:w="1121"/>
        <w:gridCol w:w="391"/>
        <w:gridCol w:w="198"/>
        <w:gridCol w:w="1023"/>
        <w:gridCol w:w="417"/>
        <w:gridCol w:w="1800"/>
      </w:tblGrid>
      <w:tr w:rsidR="00C81821" w:rsidRPr="0062709D" w:rsidTr="00EB6B9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2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3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4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5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Thứ 6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ind w:right="162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81821" w:rsidRPr="0062709D" w:rsidTr="00EB6B9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Hoạt động đón trẻ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numPr>
                <w:ilvl w:val="0"/>
                <w:numId w:val="2"/>
              </w:numPr>
              <w:tabs>
                <w:tab w:val="left" w:pos="9633"/>
              </w:tabs>
              <w:spacing w:after="160" w:line="259" w:lineRule="auto"/>
              <w:ind w:left="25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giải trí 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252" w:hanging="180"/>
              <w:contextualSpacing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 w:firstLine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với bóng 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 w:firstLine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4D" w:rsidRDefault="0011284D" w:rsidP="0011284D">
            <w:pPr>
              <w:pStyle w:val="ListParagraph"/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85" w:hanging="1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Xem tranh</w:t>
            </w:r>
          </w:p>
          <w:p w:rsidR="00C81821" w:rsidRPr="0011284D" w:rsidRDefault="00C81821" w:rsidP="0011284D">
            <w:pPr>
              <w:pStyle w:val="ListParagraph"/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85" w:hanging="18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84D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84D" w:rsidRDefault="00C81821" w:rsidP="0011284D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Chơi xếp hình</w:t>
            </w:r>
          </w:p>
          <w:p w:rsidR="00C81821" w:rsidRPr="0011284D" w:rsidRDefault="00C81821" w:rsidP="0011284D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284D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3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Chơi dân gian 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246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</w:rPr>
              <w:t>Điểm danh</w:t>
            </w:r>
          </w:p>
        </w:tc>
      </w:tr>
      <w:tr w:rsidR="00C81821" w:rsidRPr="0062709D" w:rsidTr="00EB6B9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TDS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Tập kết hợp bài hát “ tay em”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Khởi động: đi chậm…nhanh…chậm</w:t>
            </w:r>
          </w:p>
          <w:p w:rsidR="00C81821" w:rsidRPr="0062709D" w:rsidRDefault="00C81821" w:rsidP="00C81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 xml:space="preserve">Động tác: </w:t>
            </w: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Hô hấp: Tập hít vào, thở ra.</w:t>
            </w:r>
          </w:p>
          <w:p w:rsidR="00C81821" w:rsidRPr="0062709D" w:rsidRDefault="00C81821" w:rsidP="00C81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Tay: Giơ cao, đưa ra phía trước, đưa sang ngang, đưa ra sau kết hợp với lắc bàn tay.</w:t>
            </w:r>
          </w:p>
          <w:p w:rsidR="00C81821" w:rsidRPr="0062709D" w:rsidRDefault="00C81821" w:rsidP="00C81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Lưng, bụng, lườn: Cúi về phía trước, nghiêng người sang 2 bên, vặn người sang 2 bên.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Times New Roman" w:hAnsi="Times New Roman" w:cs="Times New Roman"/>
                <w:sz w:val="28"/>
                <w:szCs w:val="28"/>
                <w:lang w:val="en-GB"/>
              </w:rPr>
              <w:t>- Chân: Ngồi xuống, đứng lên, co duỗi từng chân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Mỗi bài tập có 4 – 5 động tác. Mỗi động tác tập 2 – 3 lần.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Kết hợp nhạc, theo trò chơi. Tập hàng ngày từ 5 – 7 phút</w:t>
            </w:r>
          </w:p>
        </w:tc>
      </w:tr>
      <w:tr w:rsidR="00C81821" w:rsidRPr="0062709D" w:rsidTr="00EB6B96">
        <w:trPr>
          <w:trHeight w:val="208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 ngoài trời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FF0000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Quan sát:  hoa chiều tím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nu na nu nống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với nam châm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chạy theo bóng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đồ dùng gia đình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nu na nu nống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Chơi với nam châm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TCVĐ: 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chạy theo bóng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Chơi tự do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Quan sát: thời tiết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TCVĐ:    nu na nu nống - Chơi tự do</w:t>
            </w:r>
          </w:p>
        </w:tc>
      </w:tr>
      <w:tr w:rsidR="00C81821" w:rsidRPr="0062709D" w:rsidTr="00EB6B96">
        <w:trPr>
          <w:trHeight w:val="2846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-tập có chủ định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PTTC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Thể dục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giờ học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Nhảy bật tại chổ bằng hai chân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11284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Thơ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: “ đi dép”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 7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PTTM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Giáo dục âm nhạc</w:t>
            </w:r>
          </w:p>
          <w:p w:rsidR="00C81821" w:rsidRPr="0062709D" w:rsidRDefault="00C81821" w:rsidP="00C81821">
            <w:pPr>
              <w:widowControl w:val="0"/>
              <w:suppressAutoHyphens/>
              <w:spacing w:before="60" w:after="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Nghe hát: “ Bố là  tất cả”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Dạy hát “ bà ơi bà”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47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11284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</w:t>
            </w:r>
            <w:r w:rsidRPr="0011284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NBTN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Người thân quanh bé 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16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11284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1284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TH: 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PTTM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Tô màu chiếc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cốc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11284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NBPB: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Ph</w:t>
            </w:r>
            <w:bookmarkStart w:id="1" w:name="_GoBack"/>
            <w:bookmarkEnd w:id="1"/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ân 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nhóm 2 màu 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xanh đỏ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MT: 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11284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11284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PTNN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Kể chuyện : 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before="60" w:after="0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đôi bạn nhỏ”</w:t>
            </w:r>
          </w:p>
          <w:p w:rsidR="00C81821" w:rsidRPr="0062709D" w:rsidRDefault="00C81821" w:rsidP="00C8182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    MT: 35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81821" w:rsidRPr="0062709D" w:rsidTr="00EB6B9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với đồ chơi, hoạt động theo ý thích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trò chơi xây dựng  : xếp ngôi nhà của bé(T2)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 Góc chơi thao tác vai: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Chơi với búp bê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ab/>
              <w:t>( T3)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làm sách tranh : Xem tranh về gia đình bé T4)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 Góc vo, vặn, vẽ, véo, tô màu,vẽ, xé, dán : tô màu người thân của bé (T5)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Góc chơi âm nhạc: Nghe nhạc theo chủ đề( T6)</w:t>
            </w:r>
          </w:p>
        </w:tc>
      </w:tr>
      <w:tr w:rsidR="00C81821" w:rsidRPr="0062709D" w:rsidTr="00EB6B96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Hoạt động: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Ăn ngủ , vệ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tabs>
                <w:tab w:val="left" w:pos="9633"/>
              </w:tabs>
              <w:spacing w:before="60" w:after="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709D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Biết tự lấy nệm, gối ra trải nằm ngủ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Calibri" w:hAnsi="Times New Roman" w:cs="Times New Roman"/>
                <w:sz w:val="28"/>
                <w:szCs w:val="28"/>
              </w:rPr>
              <w:t>- Dạy trẻ biết nhận quà, nhận đồ vật từ người lớn bằng 2 tay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</w:tc>
      </w:tr>
      <w:tr w:rsidR="00C81821" w:rsidRPr="0062709D" w:rsidTr="00EB6B96">
        <w:trPr>
          <w:trHeight w:val="1199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Chơi – tập buổi chiều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62" w:hanging="162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Ôn thơ: cây đào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LQ bài đồng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dao: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ind w:left="36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“ dung dăng dung dẻ”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HDTC: “ Bước qua vật cản  ”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56" w:hanging="156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 xml:space="preserve">Hoạt động khu vực chơi theo ý </w:t>
            </w: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thích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10" w:hanging="210"/>
              <w:contextualSpacing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Ôn: bài hát “ bà ơi bà”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22" w:hanging="270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Ôn nhận biết phân nhóm 2 màu xanh đỏ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 xml:space="preserve">Sinh hoạt tập </w:t>
            </w:r>
            <w:r w:rsidRPr="0062709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lastRenderedPageBreak/>
              <w:t>thể</w:t>
            </w:r>
          </w:p>
          <w:p w:rsidR="00C81821" w:rsidRPr="0062709D" w:rsidRDefault="00C81821" w:rsidP="00C8182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2"/>
                <w:sz w:val="28"/>
                <w:szCs w:val="28"/>
                <w:lang w:eastAsia="hi-IN" w:bidi="hi-IN"/>
              </w:rPr>
              <w:t>Hát theo chủ đề</w:t>
            </w:r>
          </w:p>
        </w:tc>
      </w:tr>
      <w:tr w:rsidR="00C81821" w:rsidRPr="0062709D" w:rsidTr="00EB6B96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lastRenderedPageBreak/>
              <w:t>Trả trẻ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C81821" w:rsidRPr="0062709D" w:rsidRDefault="00C81821" w:rsidP="00C8182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kiểm tra quần áo, đầu tóc gọn gàng trước khi ra về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Nhắc chào cô, chào ba, mẹ</w:t>
            </w:r>
          </w:p>
          <w:p w:rsidR="00C81821" w:rsidRPr="0062709D" w:rsidRDefault="00C81821" w:rsidP="00C8182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Cho trẻ chơi tự do, trò chuyện về những điều trẻ học trong ngày, trao đổi với Phụ</w:t>
            </w:r>
          </w:p>
          <w:p w:rsidR="00C81821" w:rsidRPr="0062709D" w:rsidRDefault="00C81821" w:rsidP="00C8182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huynh</w:t>
            </w:r>
            <w:proofErr w:type="gramEnd"/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các thông tin cần thiết trong ngày (nếu có).</w:t>
            </w:r>
          </w:p>
        </w:tc>
      </w:tr>
      <w:tr w:rsidR="00C81821" w:rsidRPr="0062709D" w:rsidTr="00EB6B96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 xml:space="preserve">Lễ giáo 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-  Trẻ biết cám ơn giúp đỡ và nói xin lỗi khi mắc lỗi 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Cô giao tiếp nơi công sở</w:t>
            </w:r>
          </w:p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</w:tc>
      </w:tr>
      <w:tr w:rsidR="00C81821" w:rsidRPr="0062709D" w:rsidTr="00EB6B96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eastAsia="hi-IN" w:bidi="hi-IN"/>
              </w:rPr>
              <w:t>Vệ 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21" w:rsidRPr="0062709D" w:rsidRDefault="00C81821" w:rsidP="00C8182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2709D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 Chăm sóc vườn cây của bé</w:t>
            </w:r>
          </w:p>
        </w:tc>
      </w:tr>
    </w:tbl>
    <w:p w:rsidR="009676C5" w:rsidRPr="0062709D" w:rsidRDefault="009676C5">
      <w:pPr>
        <w:rPr>
          <w:rFonts w:ascii="Times New Roman" w:hAnsi="Times New Roman" w:cs="Times New Roman"/>
          <w:sz w:val="28"/>
          <w:szCs w:val="28"/>
        </w:rPr>
      </w:pPr>
    </w:p>
    <w:sectPr w:rsidR="009676C5" w:rsidRPr="0062709D" w:rsidSect="00C81821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D7C41"/>
    <w:multiLevelType w:val="hybridMultilevel"/>
    <w:tmpl w:val="723CC3EA"/>
    <w:lvl w:ilvl="0" w:tplc="7F289F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E66A3E"/>
    <w:multiLevelType w:val="hybridMultilevel"/>
    <w:tmpl w:val="B9486DFA"/>
    <w:lvl w:ilvl="0" w:tplc="63D6701E">
      <w:start w:val="1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7372BA"/>
    <w:multiLevelType w:val="hybridMultilevel"/>
    <w:tmpl w:val="AC907E4A"/>
    <w:lvl w:ilvl="0" w:tplc="24EA66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CA0D0E"/>
    <w:multiLevelType w:val="hybridMultilevel"/>
    <w:tmpl w:val="0A2CB806"/>
    <w:lvl w:ilvl="0" w:tplc="15F4ABAA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D56BD9"/>
    <w:multiLevelType w:val="hybridMultilevel"/>
    <w:tmpl w:val="51F45EB4"/>
    <w:lvl w:ilvl="0" w:tplc="15F4ABAA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22703E"/>
    <w:multiLevelType w:val="hybridMultilevel"/>
    <w:tmpl w:val="115C6ACC"/>
    <w:lvl w:ilvl="0" w:tplc="570828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821"/>
    <w:rsid w:val="0011284D"/>
    <w:rsid w:val="00250FB5"/>
    <w:rsid w:val="0062709D"/>
    <w:rsid w:val="007C04F3"/>
    <w:rsid w:val="009676C5"/>
    <w:rsid w:val="00C81821"/>
    <w:rsid w:val="00D55914"/>
    <w:rsid w:val="00E14DBE"/>
    <w:rsid w:val="00EB6B96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6B96"/>
    <w:pPr>
      <w:ind w:left="720"/>
      <w:contextualSpacing/>
    </w:pPr>
  </w:style>
  <w:style w:type="paragraph" w:customStyle="1" w:styleId="CharCharCharCharCharCharChar">
    <w:name w:val="Char Char Char Char Char Char Char"/>
    <w:basedOn w:val="Normal"/>
    <w:rsid w:val="00E14DBE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6B96"/>
    <w:pPr>
      <w:ind w:left="720"/>
      <w:contextualSpacing/>
    </w:pPr>
  </w:style>
  <w:style w:type="paragraph" w:customStyle="1" w:styleId="CharCharCharCharCharCharChar">
    <w:name w:val="Char Char Char Char Char Char Char"/>
    <w:basedOn w:val="Normal"/>
    <w:rsid w:val="00E14DBE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2251</Words>
  <Characters>12832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dcterms:created xsi:type="dcterms:W3CDTF">2024-01-08T03:01:00Z</dcterms:created>
  <dcterms:modified xsi:type="dcterms:W3CDTF">2025-05-13T08:20:00Z</dcterms:modified>
</cp:coreProperties>
</file>